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0B" w:rsidRPr="00385282" w:rsidRDefault="007E180B" w:rsidP="007E180B">
      <w:pPr>
        <w:ind w:firstLine="708"/>
        <w:jc w:val="center"/>
        <w:rPr>
          <w:sz w:val="28"/>
          <w:szCs w:val="28"/>
        </w:rPr>
      </w:pPr>
      <w:bookmarkStart w:id="0" w:name="_GoBack"/>
      <w:bookmarkEnd w:id="0"/>
      <w:r w:rsidRPr="00385282">
        <w:rPr>
          <w:sz w:val="28"/>
          <w:szCs w:val="28"/>
        </w:rPr>
        <w:t>KAKO JE FLEGMARIN POSTAO KAPETAN</w:t>
      </w:r>
      <w:r w:rsidR="00BF0EB0">
        <w:rPr>
          <w:sz w:val="28"/>
          <w:szCs w:val="28"/>
        </w:rPr>
        <w:t xml:space="preserve"> ILI DEVET PRIZORA ROMANA</w:t>
      </w:r>
    </w:p>
    <w:p w:rsidR="007E180B" w:rsidRPr="00BF0EB0" w:rsidRDefault="00BF0EB0" w:rsidP="00BF0EB0">
      <w:pPr>
        <w:pStyle w:val="Odlomakpopisa"/>
        <w:numPr>
          <w:ilvl w:val="0"/>
          <w:numId w:val="1"/>
        </w:numPr>
        <w:jc w:val="center"/>
        <w:rPr>
          <w:sz w:val="28"/>
          <w:szCs w:val="28"/>
        </w:rPr>
      </w:pPr>
      <w:r w:rsidRPr="00BF0EB0">
        <w:rPr>
          <w:sz w:val="28"/>
          <w:szCs w:val="28"/>
        </w:rPr>
        <w:t>PRIZOR: UPOZNAVANJE S KNJIGOM</w:t>
      </w:r>
    </w:p>
    <w:p w:rsidR="00DC7A7B" w:rsidRDefault="00E7607C" w:rsidP="00DC7A7B">
      <w:pPr>
        <w:ind w:firstLine="708"/>
      </w:pPr>
      <w:r w:rsidRPr="00E7607C">
        <w:t xml:space="preserve">Prošli četvrtak je bio domjenak, slavili smo primanje novih mladih snaga u </w:t>
      </w:r>
      <w:r w:rsidR="000C5075">
        <w:t>našu školu,</w:t>
      </w:r>
      <w:r w:rsidR="00810202">
        <w:t xml:space="preserve"> </w:t>
      </w:r>
      <w:r w:rsidRPr="00E7607C">
        <w:t xml:space="preserve">nakon toga smo </w:t>
      </w:r>
      <w:r w:rsidR="00BF0EB0">
        <w:t xml:space="preserve">mi mlađi </w:t>
      </w:r>
      <w:r w:rsidRPr="00E7607C">
        <w:t>otišli na piće</w:t>
      </w:r>
      <w:r w:rsidR="00BF0EB0">
        <w:t>. K</w:t>
      </w:r>
      <w:r w:rsidRPr="00E7607C">
        <w:t>ući sam stigao dosta kasno, a kada sam prošetao psa, bilo je već poprilično kasno. Taj dan sam i dobio od Magdalene njezinu knjigu</w:t>
      </w:r>
      <w:r w:rsidR="000C5075">
        <w:t xml:space="preserve"> jer je </w:t>
      </w:r>
      <w:r w:rsidR="004B5F9B">
        <w:t>htjela</w:t>
      </w:r>
      <w:r w:rsidR="000C5075">
        <w:t xml:space="preserve"> da </w:t>
      </w:r>
      <w:r w:rsidR="004B5F9B">
        <w:t xml:space="preserve">na školskoj promociji </w:t>
      </w:r>
      <w:r w:rsidR="000C5075">
        <w:t>nešto kažem o tom romanu</w:t>
      </w:r>
      <w:r w:rsidRPr="00E7607C">
        <w:t xml:space="preserve">. </w:t>
      </w:r>
      <w:r w:rsidR="00BF0EB0">
        <w:t xml:space="preserve">Pitao sam je zašto, a ona je rekla da vjeruje u moju iskrenost. Iskreno rečeno objavljivanje tog </w:t>
      </w:r>
      <w:r w:rsidR="000C5075">
        <w:t xml:space="preserve">romana me </w:t>
      </w:r>
      <w:r w:rsidR="00BF0EB0">
        <w:t>iskreno</w:t>
      </w:r>
      <w:r w:rsidR="004B5F9B">
        <w:t xml:space="preserve"> obradovalo</w:t>
      </w:r>
      <w:r w:rsidR="00BF0EB0">
        <w:t>, kao i nagrađivanje mada me nagrade ne fasciniraju</w:t>
      </w:r>
      <w:r w:rsidR="004B5F9B">
        <w:t xml:space="preserve">. </w:t>
      </w:r>
      <w:r w:rsidRPr="00E7607C">
        <w:t xml:space="preserve">Poželio sam </w:t>
      </w:r>
      <w:r w:rsidR="004B5F9B">
        <w:t xml:space="preserve">prije spavanja </w:t>
      </w:r>
      <w:r w:rsidR="00BF0EB0">
        <w:t xml:space="preserve">tek </w:t>
      </w:r>
      <w:r w:rsidRPr="00E7607C">
        <w:t xml:space="preserve">prolistati </w:t>
      </w:r>
      <w:r w:rsidR="00BF0EB0">
        <w:t>Magdaleninu</w:t>
      </w:r>
      <w:r w:rsidR="004B5F9B">
        <w:t xml:space="preserve"> knjigu kako bih je na neki način osjetio. </w:t>
      </w:r>
      <w:r w:rsidR="00BF0EB0">
        <w:t xml:space="preserve">To obično radim kada u ruke dobijem neku novu knjigu. Prije čitanja slijedi upoznavanje. </w:t>
      </w:r>
      <w:r w:rsidR="004B5F9B">
        <w:t>B</w:t>
      </w:r>
      <w:r w:rsidRPr="00E7607C">
        <w:t xml:space="preserve">ila </w:t>
      </w:r>
      <w:r w:rsidR="004B5F9B">
        <w:t xml:space="preserve">je </w:t>
      </w:r>
      <w:r w:rsidRPr="00E7607C">
        <w:t xml:space="preserve">već duboka noć, no kada sam zavirio u početak, naprosto me obuzela i nisam je ostavljao dok je nisam cijelu pročitao, a tada se već negdje u daljini naziralo jutro. </w:t>
      </w:r>
      <w:r w:rsidR="00DC7A7B">
        <w:t>Eto, t</w:t>
      </w:r>
      <w:r w:rsidR="00B452A2">
        <w:t>akva je to knjiga</w:t>
      </w:r>
      <w:r w:rsidR="00DC7A7B">
        <w:t>. O</w:t>
      </w:r>
      <w:r w:rsidR="00B452A2">
        <w:t xml:space="preserve">buzme te u potpunosti i ne pušta </w:t>
      </w:r>
      <w:r w:rsidR="004B5F9B">
        <w:t>te dok je ne pročitaš</w:t>
      </w:r>
      <w:r w:rsidR="00DC7A7B">
        <w:t>. I nakon čitanja</w:t>
      </w:r>
      <w:r w:rsidR="004B5F9B">
        <w:t xml:space="preserve"> ostaje u tvojim mislima</w:t>
      </w:r>
      <w:r w:rsidR="00DC7A7B">
        <w:t>, u tvom srcu</w:t>
      </w:r>
      <w:r w:rsidR="004B5F9B">
        <w:t xml:space="preserve">. </w:t>
      </w:r>
      <w:r w:rsidR="00DC7A7B">
        <w:t>Naime, r</w:t>
      </w:r>
      <w:r w:rsidR="004B5F9B">
        <w:t>oman za djecu i mlade, a i za nas malo starije, Kako je Flegmarin postao kapetan, ne ostavlja te ravnodušnim ni kada je pročitaš što je sigurni znak da se radi o dobroj književnosti</w:t>
      </w:r>
      <w:r w:rsidR="00B452A2">
        <w:t>.</w:t>
      </w:r>
      <w:r w:rsidR="00DC7A7B">
        <w:t xml:space="preserve"> </w:t>
      </w:r>
    </w:p>
    <w:p w:rsidR="00DC7A7B" w:rsidRPr="00DC7A7B" w:rsidRDefault="00DC7A7B" w:rsidP="00DC7A7B">
      <w:pPr>
        <w:pStyle w:val="Odlomakpopisa"/>
        <w:numPr>
          <w:ilvl w:val="0"/>
          <w:numId w:val="1"/>
        </w:numPr>
        <w:jc w:val="center"/>
        <w:rPr>
          <w:sz w:val="28"/>
          <w:szCs w:val="28"/>
        </w:rPr>
      </w:pPr>
      <w:r w:rsidRPr="00DC7A7B">
        <w:rPr>
          <w:sz w:val="28"/>
          <w:szCs w:val="28"/>
        </w:rPr>
        <w:t>PRIZOR: SPISATELJICE IZ DRUGE</w:t>
      </w:r>
      <w:r w:rsidR="00951838">
        <w:rPr>
          <w:sz w:val="28"/>
          <w:szCs w:val="28"/>
        </w:rPr>
        <w:t xml:space="preserve"> GIMNAZIJE</w:t>
      </w:r>
    </w:p>
    <w:p w:rsidR="00B452A2" w:rsidRDefault="004B5F9B" w:rsidP="007E180B">
      <w:pPr>
        <w:ind w:firstLine="708"/>
      </w:pPr>
      <w:r>
        <w:t>Po čemu su slične Olja</w:t>
      </w:r>
      <w:r w:rsidR="00B452A2">
        <w:t xml:space="preserve"> Savičević Ivančević</w:t>
      </w:r>
      <w:r>
        <w:t>, Nina</w:t>
      </w:r>
      <w:r w:rsidR="00B452A2">
        <w:t xml:space="preserve"> Slišković, </w:t>
      </w:r>
      <w:r>
        <w:t xml:space="preserve">Ema Botica i </w:t>
      </w:r>
      <w:r w:rsidR="00B452A2">
        <w:t>Magdalena Mrčela</w:t>
      </w:r>
      <w:r w:rsidR="00076195">
        <w:t xml:space="preserve">. </w:t>
      </w:r>
      <w:r w:rsidR="00DC7A7B">
        <w:t>Ž</w:t>
      </w:r>
      <w:r w:rsidR="00076195">
        <w:t>enskog su spola, spisateljice su i što je najvažnije, svoj književni put započele su u Drugoj gimnaziji što Drugu čini posebnom i ponosnom školom.</w:t>
      </w:r>
      <w:r w:rsidR="00B452A2">
        <w:t xml:space="preserve"> </w:t>
      </w:r>
      <w:r w:rsidR="00076195">
        <w:t>A po čemu su različite, osim po svom književnom stvaranju, naime različitost je u tome što se Magdalena Mrčela vratila u Drugu kao profesorica</w:t>
      </w:r>
      <w:r w:rsidR="00B452A2">
        <w:t xml:space="preserve"> što j</w:t>
      </w:r>
      <w:r w:rsidR="00C36EED">
        <w:t xml:space="preserve">e </w:t>
      </w:r>
      <w:r w:rsidR="00DC7A7B">
        <w:t>veoma dobra priča</w:t>
      </w:r>
      <w:r w:rsidR="00076195">
        <w:t>,</w:t>
      </w:r>
      <w:r w:rsidR="00B452A2">
        <w:t xml:space="preserve"> kako za školu, tako i za učenike.</w:t>
      </w:r>
      <w:r w:rsidR="003C4BCD">
        <w:t xml:space="preserve"> </w:t>
      </w:r>
      <w:r w:rsidR="00DC7A7B">
        <w:t>Uz to s</w:t>
      </w:r>
      <w:r w:rsidR="003C4BCD">
        <w:t xml:space="preserve"> Oljom Savičević Ivančević bi je mogla u budućnosti povezati i kazalište, naime Olja veoma uspješno piše i za kazalište lutaka, a kako roman Flegmarin ima </w:t>
      </w:r>
      <w:r w:rsidR="00DC7A7B">
        <w:t xml:space="preserve">izrazite </w:t>
      </w:r>
      <w:r w:rsidR="003C4BCD">
        <w:t>dramske elemente, lako bi ga se moglo dramatizirati i postavit na kazališne daske mladih ili lutaka, što od srca želim romanu, likovima u romanu i samoj spisateljici.</w:t>
      </w:r>
      <w:r w:rsidR="00B452A2">
        <w:t xml:space="preserve"> </w:t>
      </w:r>
    </w:p>
    <w:p w:rsidR="00A61F50" w:rsidRDefault="00385282" w:rsidP="007E180B">
      <w:pPr>
        <w:ind w:firstLine="708"/>
      </w:pPr>
      <w:r>
        <w:t xml:space="preserve">Kada sam </w:t>
      </w:r>
      <w:r w:rsidR="00A61F50">
        <w:t xml:space="preserve">doznao da je </w:t>
      </w:r>
      <w:r>
        <w:t xml:space="preserve">izvjesna </w:t>
      </w:r>
      <w:r w:rsidR="00A61F50">
        <w:t>Magdalena</w:t>
      </w:r>
      <w:r w:rsidR="00076195">
        <w:t xml:space="preserve"> Mrčela</w:t>
      </w:r>
      <w:r w:rsidR="00A61F50">
        <w:t xml:space="preserve"> primljena</w:t>
      </w:r>
      <w:r w:rsidR="00076195">
        <w:t xml:space="preserve"> u Drugu</w:t>
      </w:r>
      <w:r w:rsidR="00A61F50">
        <w:t xml:space="preserve">, pročitao sam njezine </w:t>
      </w:r>
      <w:r w:rsidR="00B4583E">
        <w:t xml:space="preserve">kratke priče </w:t>
      </w:r>
      <w:r w:rsidR="00A61F50">
        <w:t>Oksimoron i Kodeks</w:t>
      </w:r>
      <w:r w:rsidR="00D94206">
        <w:t>. T</w:t>
      </w:r>
      <w:r w:rsidR="00A61F50">
        <w:t>ada sam</w:t>
      </w:r>
      <w:r w:rsidR="00D94206">
        <w:t>, kao ljubitelj dobre književnosti,</w:t>
      </w:r>
      <w:r w:rsidR="00A61F50">
        <w:t xml:space="preserve"> već znao da u </w:t>
      </w:r>
      <w:r w:rsidR="00B4583E">
        <w:t xml:space="preserve">naš </w:t>
      </w:r>
      <w:r w:rsidR="00A61F50">
        <w:t xml:space="preserve">kolektiv ulazi </w:t>
      </w:r>
      <w:r>
        <w:t>talentirana spisateljica</w:t>
      </w:r>
      <w:r w:rsidR="00A61F50">
        <w:t xml:space="preserve">. </w:t>
      </w:r>
      <w:r w:rsidR="00B4583E">
        <w:t>R</w:t>
      </w:r>
      <w:r>
        <w:t>oman o Flegmarinu me u toj</w:t>
      </w:r>
      <w:r w:rsidR="001B3333">
        <w:t xml:space="preserve"> spoznaji u potpunosti učvrstio</w:t>
      </w:r>
      <w:r w:rsidR="00D94206">
        <w:t xml:space="preserve"> i sa sigurnošću mogu reći da</w:t>
      </w:r>
      <w:r w:rsidR="001B3333">
        <w:t xml:space="preserve"> </w:t>
      </w:r>
      <w:r>
        <w:t xml:space="preserve">pred Magdalenom </w:t>
      </w:r>
      <w:r w:rsidR="001B3333">
        <w:t xml:space="preserve">je </w:t>
      </w:r>
      <w:r>
        <w:t xml:space="preserve">veoma zanimljivo </w:t>
      </w:r>
      <w:r w:rsidR="001B3333">
        <w:t xml:space="preserve">i uspješno </w:t>
      </w:r>
      <w:r>
        <w:t>spisateljsko putovanje</w:t>
      </w:r>
      <w:r w:rsidR="00A61F50">
        <w:t>.</w:t>
      </w:r>
    </w:p>
    <w:p w:rsidR="00D94206" w:rsidRPr="00D94206" w:rsidRDefault="00D94206" w:rsidP="00D94206">
      <w:pPr>
        <w:pStyle w:val="Odlomakpopisa"/>
        <w:numPr>
          <w:ilvl w:val="0"/>
          <w:numId w:val="1"/>
        </w:numPr>
        <w:jc w:val="center"/>
        <w:rPr>
          <w:sz w:val="28"/>
          <w:szCs w:val="28"/>
        </w:rPr>
      </w:pPr>
      <w:r w:rsidRPr="00D94206">
        <w:rPr>
          <w:sz w:val="28"/>
          <w:szCs w:val="28"/>
        </w:rPr>
        <w:t xml:space="preserve">PRIZOR: NEŠTO O ROMANU I </w:t>
      </w:r>
      <w:r w:rsidR="00510F38">
        <w:rPr>
          <w:sz w:val="28"/>
          <w:szCs w:val="28"/>
        </w:rPr>
        <w:t>ZAMKAMA</w:t>
      </w:r>
      <w:r w:rsidR="00951838">
        <w:rPr>
          <w:sz w:val="28"/>
          <w:szCs w:val="28"/>
        </w:rPr>
        <w:t xml:space="preserve"> SUVREMENOSTI</w:t>
      </w:r>
      <w:r w:rsidR="00510F38">
        <w:rPr>
          <w:sz w:val="28"/>
          <w:szCs w:val="28"/>
        </w:rPr>
        <w:t xml:space="preserve"> </w:t>
      </w:r>
    </w:p>
    <w:p w:rsidR="001B3333" w:rsidRDefault="00215484" w:rsidP="007E180B">
      <w:pPr>
        <w:ind w:firstLine="708"/>
      </w:pPr>
      <w:r>
        <w:t>Svaka nacrtana ilustracija ili priložena fotografija uz tekst može biti zamka za roman. I</w:t>
      </w:r>
      <w:r w:rsidR="00385282">
        <w:t>lustracije</w:t>
      </w:r>
      <w:r w:rsidR="0065207E">
        <w:t xml:space="preserve"> Marijana Lončara</w:t>
      </w:r>
      <w:r w:rsidR="00D94206">
        <w:t xml:space="preserve"> </w:t>
      </w:r>
      <w:r>
        <w:t xml:space="preserve">su pogođene, </w:t>
      </w:r>
      <w:r w:rsidR="0065207E">
        <w:t>sav</w:t>
      </w:r>
      <w:r w:rsidR="001B3333">
        <w:t xml:space="preserve">ršeno uklapaju u svijet </w:t>
      </w:r>
      <w:r w:rsidR="00D94206">
        <w:t xml:space="preserve">ove </w:t>
      </w:r>
      <w:r w:rsidR="001B3333">
        <w:t xml:space="preserve">knjige jer uz to što prenose poruke koje izviru iz knjige, u sebi sadrže onu </w:t>
      </w:r>
      <w:r w:rsidR="00B4583E">
        <w:t xml:space="preserve">iskrenu </w:t>
      </w:r>
      <w:r w:rsidR="001B3333">
        <w:t xml:space="preserve">djetinju nevinost </w:t>
      </w:r>
      <w:r w:rsidR="00B4583E">
        <w:t xml:space="preserve">crteža </w:t>
      </w:r>
      <w:r w:rsidR="001B3333">
        <w:t xml:space="preserve">pa se </w:t>
      </w:r>
      <w:r w:rsidR="00D94206">
        <w:t xml:space="preserve">baš </w:t>
      </w:r>
      <w:r w:rsidR="001B3333">
        <w:t>čini da su ih nacrtali najmlađi članovi obitelji Balić o kojima knjiga govori</w:t>
      </w:r>
      <w:r w:rsidR="00B4583E">
        <w:t xml:space="preserve">, tako da </w:t>
      </w:r>
      <w:r w:rsidR="00D94206">
        <w:t xml:space="preserve">se </w:t>
      </w:r>
      <w:r w:rsidR="00B4583E">
        <w:t xml:space="preserve">ti crteži </w:t>
      </w:r>
      <w:r w:rsidR="00D94206">
        <w:t xml:space="preserve">uklapaju u priču i s njom </w:t>
      </w:r>
      <w:r w:rsidR="00B4583E">
        <w:t xml:space="preserve">čine jednu </w:t>
      </w:r>
      <w:r w:rsidR="00871B3C">
        <w:t xml:space="preserve">zaokruženu </w:t>
      </w:r>
      <w:r w:rsidR="00B4583E">
        <w:t>cjelinu</w:t>
      </w:r>
      <w:r w:rsidR="001B3333">
        <w:t>.</w:t>
      </w:r>
    </w:p>
    <w:p w:rsidR="00CD3F84" w:rsidRDefault="001B3333" w:rsidP="007E180B">
      <w:pPr>
        <w:ind w:firstLine="708"/>
      </w:pPr>
      <w:r>
        <w:t xml:space="preserve">Roman govori o </w:t>
      </w:r>
      <w:r w:rsidR="008E60ED">
        <w:t>splitskoj obitelji Balić koja seli u kvart Brda zbog</w:t>
      </w:r>
      <w:r w:rsidR="00710156">
        <w:t xml:space="preserve"> većeg stana jer očekuje prinovu</w:t>
      </w:r>
      <w:r w:rsidR="00871B3C">
        <w:t xml:space="preserve"> prema tome to je obiteljski roman</w:t>
      </w:r>
      <w:r w:rsidR="00710156">
        <w:t xml:space="preserve">. </w:t>
      </w:r>
      <w:r w:rsidR="008E60ED">
        <w:t>Magdalena Mrčela</w:t>
      </w:r>
      <w:r w:rsidR="00710156">
        <w:t xml:space="preserve">, pišući o tome, </w:t>
      </w:r>
      <w:r w:rsidR="008E60ED">
        <w:lastRenderedPageBreak/>
        <w:t xml:space="preserve">lako </w:t>
      </w:r>
      <w:r w:rsidR="00710156">
        <w:t xml:space="preserve">je </w:t>
      </w:r>
      <w:r w:rsidR="008E60ED">
        <w:t>mogla biti lokalna</w:t>
      </w:r>
      <w:r w:rsidR="002C55EC">
        <w:t>,</w:t>
      </w:r>
      <w:r w:rsidR="00871B3C">
        <w:t xml:space="preserve"> sputana i </w:t>
      </w:r>
      <w:r w:rsidR="002C55EC">
        <w:t>jednoznačna</w:t>
      </w:r>
      <w:r w:rsidR="00871B3C">
        <w:t xml:space="preserve"> te</w:t>
      </w:r>
      <w:r w:rsidR="008E60ED">
        <w:t xml:space="preserve"> upasti u </w:t>
      </w:r>
      <w:r w:rsidR="00871B3C">
        <w:t>kavez provincijalnog primitivizma i</w:t>
      </w:r>
      <w:r w:rsidR="008E60ED">
        <w:t xml:space="preserve"> srednjovjekovnog duha</w:t>
      </w:r>
      <w:r w:rsidR="00871B3C">
        <w:t xml:space="preserve"> koji postupno sve više razara slobodu naše kulture </w:t>
      </w:r>
      <w:r w:rsidR="008E60ED">
        <w:t>i književnost</w:t>
      </w:r>
      <w:r w:rsidR="00871B3C">
        <w:t xml:space="preserve">i. Uz to dobro je znano </w:t>
      </w:r>
      <w:r w:rsidR="00754021">
        <w:t xml:space="preserve">da je </w:t>
      </w:r>
      <w:r w:rsidR="00871B3C">
        <w:t xml:space="preserve">veoma </w:t>
      </w:r>
      <w:r w:rsidR="00710156">
        <w:t xml:space="preserve">tanka granica između </w:t>
      </w:r>
      <w:r w:rsidR="00871B3C">
        <w:t xml:space="preserve">ljepote </w:t>
      </w:r>
      <w:r w:rsidR="00710156">
        <w:t>vječnog</w:t>
      </w:r>
      <w:r w:rsidR="00754021">
        <w:t xml:space="preserve"> za sva vremena i </w:t>
      </w:r>
      <w:r w:rsidR="00871B3C">
        <w:t xml:space="preserve">ružne </w:t>
      </w:r>
      <w:r w:rsidR="00754021">
        <w:t>kratkoće za jednodnevnu upotrebu</w:t>
      </w:r>
      <w:r w:rsidR="00710156">
        <w:t xml:space="preserve">. Mogla je </w:t>
      </w:r>
      <w:r w:rsidR="002C55EC">
        <w:t xml:space="preserve">jednako tako </w:t>
      </w:r>
      <w:r w:rsidR="008E60ED">
        <w:t>upasti u zamku obiteljskog konzervativizma i budalizma</w:t>
      </w:r>
      <w:r w:rsidR="002C55EC">
        <w:t xml:space="preserve"> jer pisati o obitelji je poput šetnje miniranim poljem</w:t>
      </w:r>
      <w:r w:rsidR="00754021">
        <w:t>.</w:t>
      </w:r>
      <w:r w:rsidR="00710156">
        <w:t xml:space="preserve"> M</w:t>
      </w:r>
      <w:r w:rsidR="008E60ED">
        <w:t xml:space="preserve">ada je u nekim trenutcima </w:t>
      </w:r>
      <w:r w:rsidR="00710156">
        <w:t>romana</w:t>
      </w:r>
      <w:r w:rsidR="008E60ED">
        <w:t xml:space="preserve"> zamalo upala u to beznađe</w:t>
      </w:r>
      <w:r w:rsidR="00710156">
        <w:t xml:space="preserve"> od </w:t>
      </w:r>
      <w:r w:rsidR="00E259CD">
        <w:t xml:space="preserve">kalupa </w:t>
      </w:r>
      <w:r w:rsidR="00ED24C1">
        <w:t>dogmatike</w:t>
      </w:r>
      <w:r w:rsidR="00754021">
        <w:t>, banalnosti</w:t>
      </w:r>
      <w:r w:rsidR="00ED24C1">
        <w:t xml:space="preserve"> </w:t>
      </w:r>
      <w:r w:rsidR="00E259CD">
        <w:t>i fraze</w:t>
      </w:r>
      <w:r w:rsidR="00754021">
        <w:t xml:space="preserve"> već znanog i naučenog</w:t>
      </w:r>
      <w:r w:rsidR="008E60ED">
        <w:t xml:space="preserve">, Magdalena Mrčela je </w:t>
      </w:r>
      <w:r w:rsidR="002C55EC">
        <w:t xml:space="preserve">majstorskim potezima </w:t>
      </w:r>
      <w:r w:rsidR="00E259CD">
        <w:t xml:space="preserve">to vješto izbjegla i </w:t>
      </w:r>
      <w:r w:rsidR="008E60ED">
        <w:t xml:space="preserve">napisala roman </w:t>
      </w:r>
      <w:r w:rsidR="002C55EC">
        <w:t xml:space="preserve">stoposto </w:t>
      </w:r>
      <w:r w:rsidR="008E60ED">
        <w:t>univerzalnog značenja</w:t>
      </w:r>
      <w:r w:rsidR="002C55EC">
        <w:t xml:space="preserve">. To je takav roman koji se </w:t>
      </w:r>
      <w:r w:rsidR="008E60ED">
        <w:t xml:space="preserve">lakoćom </w:t>
      </w:r>
      <w:r w:rsidR="00C15B36">
        <w:t xml:space="preserve">i užitkom </w:t>
      </w:r>
      <w:r w:rsidR="008E60ED">
        <w:t xml:space="preserve">može čitati </w:t>
      </w:r>
      <w:r w:rsidR="00C15B36">
        <w:t>bilo gdje na svijetu. To me je također obradovalo jer dobra k</w:t>
      </w:r>
      <w:r w:rsidR="00ED24C1">
        <w:t xml:space="preserve">njiževnost </w:t>
      </w:r>
      <w:r w:rsidR="00C15B36">
        <w:t xml:space="preserve">proizlazi iz </w:t>
      </w:r>
      <w:r w:rsidR="00ED24C1">
        <w:t xml:space="preserve">pojedinačnog, no </w:t>
      </w:r>
      <w:r w:rsidR="00754021">
        <w:t xml:space="preserve">navijek </w:t>
      </w:r>
      <w:r w:rsidR="00ED24C1">
        <w:t>stremi univerzalnom</w:t>
      </w:r>
      <w:r w:rsidR="00C15B36">
        <w:t xml:space="preserve"> i pritom provocira</w:t>
      </w:r>
      <w:r w:rsidR="00ED24C1">
        <w:t>.</w:t>
      </w:r>
    </w:p>
    <w:p w:rsidR="00510F38" w:rsidRDefault="00924083" w:rsidP="007E180B">
      <w:pPr>
        <w:ind w:firstLine="708"/>
      </w:pPr>
      <w:r>
        <w:t>Stil</w:t>
      </w:r>
      <w:r w:rsidR="003F4721">
        <w:t xml:space="preserve"> romana je točno onakav kakav treba biti kada govori o djeci i mladima. Jednostavne </w:t>
      </w:r>
      <w:r w:rsidR="00EF25DA">
        <w:t xml:space="preserve">a duboke </w:t>
      </w:r>
      <w:r w:rsidR="003F4721">
        <w:t>re</w:t>
      </w:r>
      <w:r w:rsidR="00EF25DA">
        <w:t>čenice s jasno izrečenim mislima. Zapis je prilagođen</w:t>
      </w:r>
      <w:r>
        <w:t xml:space="preserve"> svijesti djeteta koji ih vrti u svojoj glavi</w:t>
      </w:r>
      <w:r w:rsidR="00754021">
        <w:t xml:space="preserve"> i izgovara u svojoj svijesti</w:t>
      </w:r>
      <w:r w:rsidR="00EF25DA">
        <w:t>, ali nimalo nije jednoznačan, dapače</w:t>
      </w:r>
      <w:r w:rsidR="00ED24C1">
        <w:t xml:space="preserve">. </w:t>
      </w:r>
      <w:r w:rsidR="00EF25DA">
        <w:t>Ta jednostavnost izričaja oslikava život kakav on jeste što daje posebnu boju romanu, i to životnu, a to je osnovni preduvjet da spisateljici povjerujemo. Čitatelj joj vjeruje i ima osjećaj da</w:t>
      </w:r>
      <w:r w:rsidR="00510F38">
        <w:t xml:space="preserve"> se sve to njemu događa poistovjećujući se s likovima i njihovim životnim tegobama. Tim postupkom i unošenjem svojeg iskustva u roman, čitatelj dovršava Magdalenin roman što je i cilj svakog dobrog književnog djela. Tim i takvim stilskim postupkom Magdalena je vješto izbjegla i drugu zamku koju je ispred nje postavio obiteljski roman, zamka nepovjerenja čitatelja.</w:t>
      </w:r>
    </w:p>
    <w:p w:rsidR="00510F38" w:rsidRPr="00510F38" w:rsidRDefault="00510F38" w:rsidP="00510F38">
      <w:pPr>
        <w:pStyle w:val="Odlomakpopisa"/>
        <w:numPr>
          <w:ilvl w:val="0"/>
          <w:numId w:val="1"/>
        </w:numPr>
        <w:jc w:val="center"/>
        <w:rPr>
          <w:sz w:val="28"/>
          <w:szCs w:val="28"/>
        </w:rPr>
      </w:pPr>
      <w:r w:rsidRPr="00510F38">
        <w:rPr>
          <w:sz w:val="28"/>
          <w:szCs w:val="28"/>
        </w:rPr>
        <w:t>PRIZOR: VAŽNOST POČETKA</w:t>
      </w:r>
      <w:r w:rsidR="00951838">
        <w:rPr>
          <w:sz w:val="28"/>
          <w:szCs w:val="28"/>
        </w:rPr>
        <w:t xml:space="preserve"> ROMANA</w:t>
      </w:r>
      <w:r w:rsidRPr="00510F38">
        <w:rPr>
          <w:sz w:val="28"/>
          <w:szCs w:val="28"/>
        </w:rPr>
        <w:t xml:space="preserve"> </w:t>
      </w:r>
    </w:p>
    <w:p w:rsidR="00F31716" w:rsidRDefault="0065207E" w:rsidP="007E180B">
      <w:pPr>
        <w:ind w:firstLine="708"/>
      </w:pPr>
      <w:r>
        <w:t xml:space="preserve">Vjerojatno je Magdaleni </w:t>
      </w:r>
      <w:r w:rsidR="00215484">
        <w:t xml:space="preserve">bilo </w:t>
      </w:r>
      <w:r>
        <w:t xml:space="preserve">poznato kako je za svaku napisanu knjigu veoma važan početak, početak koji će privući čitatelja da se pridruži u putovanju nebeskim prostranstvima napisanog. Dapače, </w:t>
      </w:r>
      <w:r w:rsidR="00215484">
        <w:t xml:space="preserve">ne samo početak, već </w:t>
      </w:r>
      <w:r>
        <w:t xml:space="preserve">i prva rečenica </w:t>
      </w:r>
      <w:r w:rsidR="00215484">
        <w:t xml:space="preserve">ima svoju važnost. </w:t>
      </w:r>
      <w:r>
        <w:t>Spisateljica V</w:t>
      </w:r>
      <w:r w:rsidR="009B6670">
        <w:t xml:space="preserve">irginia </w:t>
      </w:r>
      <w:r>
        <w:t>W</w:t>
      </w:r>
      <w:r w:rsidR="009B6670">
        <w:t>oolf</w:t>
      </w:r>
      <w:r>
        <w:t>, koja je bila i književna teoretičarka, danima je sjedila u sobi sanjareći i tražeći prvu rečenicu za svoje djelo</w:t>
      </w:r>
      <w:r w:rsidR="00754021">
        <w:t xml:space="preserve"> jer je znala da je to od presudne važnosti</w:t>
      </w:r>
      <w:r>
        <w:t>.</w:t>
      </w:r>
      <w:r w:rsidR="004C7913">
        <w:t xml:space="preserve"> </w:t>
      </w:r>
    </w:p>
    <w:p w:rsidR="00215484" w:rsidRDefault="00924083" w:rsidP="007E180B">
      <w:pPr>
        <w:ind w:firstLine="708"/>
      </w:pPr>
      <w:r>
        <w:t>P</w:t>
      </w:r>
      <w:r w:rsidR="004C7913">
        <w:t xml:space="preserve">očetak </w:t>
      </w:r>
      <w:r>
        <w:t>Magdaleninog romana odiše toplinom i nježnošću</w:t>
      </w:r>
      <w:r w:rsidR="00754021">
        <w:t>,</w:t>
      </w:r>
      <w:r w:rsidR="00F31716">
        <w:t xml:space="preserve"> </w:t>
      </w:r>
      <w:r w:rsidR="00754021">
        <w:t>zarobi čitatelja</w:t>
      </w:r>
      <w:r w:rsidR="004C7913">
        <w:t xml:space="preserve"> te ga </w:t>
      </w:r>
      <w:r w:rsidR="00754021">
        <w:t xml:space="preserve">tako </w:t>
      </w:r>
      <w:r w:rsidR="004C7913">
        <w:t xml:space="preserve">uvuče u priču na najbolji mogući način. </w:t>
      </w:r>
      <w:r w:rsidR="007B68D3">
        <w:t>Prva</w:t>
      </w:r>
      <w:r w:rsidR="00F31716">
        <w:t xml:space="preserve"> rečenica glasi: „Čujem da odrasli stalno govore da se djeca najviše vesele Božiću, ali u našoj se kući najviše veselila mama.“ </w:t>
      </w:r>
    </w:p>
    <w:p w:rsidR="007B68D3" w:rsidRDefault="00F31716" w:rsidP="007E180B">
      <w:pPr>
        <w:ind w:firstLine="708"/>
      </w:pPr>
      <w:r>
        <w:t>Poput invokacije</w:t>
      </w:r>
      <w:r w:rsidR="00DB5814">
        <w:t xml:space="preserve"> </w:t>
      </w:r>
      <w:r w:rsidR="004C7913">
        <w:t>u starogrčkim epovima</w:t>
      </w:r>
      <w:r w:rsidR="00DB5814">
        <w:t>,</w:t>
      </w:r>
      <w:r w:rsidR="004C7913">
        <w:t xml:space="preserve"> </w:t>
      </w:r>
      <w:r>
        <w:t xml:space="preserve">u prvoj rečenici je </w:t>
      </w:r>
      <w:r w:rsidR="00215484">
        <w:t>iz</w:t>
      </w:r>
      <w:r>
        <w:t xml:space="preserve">rečena </w:t>
      </w:r>
      <w:r w:rsidR="004C7913">
        <w:t>tema</w:t>
      </w:r>
      <w:r>
        <w:t xml:space="preserve"> romana </w:t>
      </w:r>
      <w:r w:rsidR="004C7913">
        <w:t xml:space="preserve"> i </w:t>
      </w:r>
      <w:r>
        <w:t xml:space="preserve">određen je </w:t>
      </w:r>
      <w:r w:rsidR="004C7913">
        <w:t xml:space="preserve">glavni </w:t>
      </w:r>
      <w:r w:rsidR="00215484">
        <w:t>heroj bitke koja slijedi</w:t>
      </w:r>
      <w:r>
        <w:t xml:space="preserve">. </w:t>
      </w:r>
      <w:r w:rsidR="003C4BCD">
        <w:t xml:space="preserve">Nedostaje samo poziv muzama ili kakvom bogu da joj pomogne pisati roman, mada samo spominjanje Božića može biti na tom tragu. U prvoj rečenici Božić </w:t>
      </w:r>
      <w:r w:rsidR="00215484">
        <w:t>o</w:t>
      </w:r>
      <w:r w:rsidR="003C4BCD">
        <w:t xml:space="preserve">dređenje </w:t>
      </w:r>
      <w:r w:rsidR="00215484">
        <w:t xml:space="preserve">i tematiku djela. </w:t>
      </w:r>
      <w:r w:rsidR="003C4BCD">
        <w:t>Božić kao</w:t>
      </w:r>
      <w:r>
        <w:t xml:space="preserve"> simbol obitelji, </w:t>
      </w:r>
      <w:r w:rsidR="00215484">
        <w:t>o</w:t>
      </w:r>
      <w:r w:rsidR="008F5656">
        <w:t>biteljsko</w:t>
      </w:r>
      <w:r w:rsidR="00215484">
        <w:t>g okupljanja i zajedništva</w:t>
      </w:r>
      <w:r w:rsidR="008F5656">
        <w:t>, obiteljski</w:t>
      </w:r>
      <w:r w:rsidR="00415BB0">
        <w:t>h odnosa</w:t>
      </w:r>
      <w:r>
        <w:t xml:space="preserve"> u obiteljskoj priči. </w:t>
      </w:r>
      <w:r w:rsidR="007B68D3">
        <w:t xml:space="preserve">A majka, </w:t>
      </w:r>
      <w:r w:rsidR="00415BB0">
        <w:t>spomenuta</w:t>
      </w:r>
      <w:r w:rsidR="007B68D3">
        <w:t xml:space="preserve"> u prvoj rečenici, postaje kroz roman istinski junak priče</w:t>
      </w:r>
      <w:r w:rsidR="008F5656">
        <w:t>,</w:t>
      </w:r>
      <w:r w:rsidR="007B68D3">
        <w:t xml:space="preserve"> </w:t>
      </w:r>
      <w:r w:rsidR="00415BB0">
        <w:t xml:space="preserve">ona djeluje </w:t>
      </w:r>
      <w:r w:rsidR="008F5656">
        <w:t xml:space="preserve">poput starogrčkih heroja u </w:t>
      </w:r>
      <w:r w:rsidR="007B68D3">
        <w:t xml:space="preserve">borbi obitelji Balić za dostojanstven i pošten život. </w:t>
      </w:r>
    </w:p>
    <w:p w:rsidR="00E0551A" w:rsidRDefault="00415BB0" w:rsidP="007E180B">
      <w:pPr>
        <w:ind w:firstLine="708"/>
      </w:pPr>
      <w:r>
        <w:t>Na samom početku romana sam pomislio, o</w:t>
      </w:r>
      <w:r w:rsidR="00E0551A">
        <w:t>vaj roman</w:t>
      </w:r>
      <w:r w:rsidR="00D168BE">
        <w:t xml:space="preserve"> </w:t>
      </w:r>
      <w:r w:rsidR="008F5656">
        <w:t xml:space="preserve">može imati </w:t>
      </w:r>
      <w:r w:rsidR="00E0551A">
        <w:t>sličnu</w:t>
      </w:r>
      <w:r w:rsidR="00D168BE">
        <w:t xml:space="preserve"> sudbi</w:t>
      </w:r>
      <w:r w:rsidR="00E0551A">
        <w:t>nu kao romani</w:t>
      </w:r>
      <w:r w:rsidR="00D168BE">
        <w:t xml:space="preserve"> Junaci Pavlove ulice i Mali princ</w:t>
      </w:r>
      <w:r w:rsidR="008F5656">
        <w:t xml:space="preserve"> koji su napisani </w:t>
      </w:r>
      <w:r w:rsidR="00D168BE">
        <w:t xml:space="preserve">za djecu i mlade, </w:t>
      </w:r>
      <w:r w:rsidR="008F5656">
        <w:t xml:space="preserve">ali </w:t>
      </w:r>
      <w:r w:rsidR="00D168BE">
        <w:t xml:space="preserve">su vremenom postali </w:t>
      </w:r>
      <w:r w:rsidR="00E0551A">
        <w:t>romani za odrasle ili bolje rečeno za odrasle ljude koji nose djecu u svojoj duši</w:t>
      </w:r>
      <w:r w:rsidR="00D168BE">
        <w:t xml:space="preserve">. </w:t>
      </w:r>
    </w:p>
    <w:p w:rsidR="00415BB0" w:rsidRPr="00415BB0" w:rsidRDefault="00415BB0" w:rsidP="00415BB0">
      <w:pPr>
        <w:pStyle w:val="Odlomakpopisa"/>
        <w:numPr>
          <w:ilvl w:val="0"/>
          <w:numId w:val="1"/>
        </w:numPr>
        <w:jc w:val="center"/>
        <w:rPr>
          <w:sz w:val="28"/>
          <w:szCs w:val="28"/>
        </w:rPr>
      </w:pPr>
      <w:r w:rsidRPr="00415BB0">
        <w:rPr>
          <w:sz w:val="28"/>
          <w:szCs w:val="28"/>
        </w:rPr>
        <w:lastRenderedPageBreak/>
        <w:t xml:space="preserve">PRIZOR: ROMAN U OGLEDALU </w:t>
      </w:r>
      <w:r w:rsidR="00951838">
        <w:rPr>
          <w:sz w:val="28"/>
          <w:szCs w:val="28"/>
        </w:rPr>
        <w:t xml:space="preserve">NAZNAKA </w:t>
      </w:r>
      <w:r w:rsidR="007E50D7">
        <w:rPr>
          <w:sz w:val="28"/>
          <w:szCs w:val="28"/>
        </w:rPr>
        <w:t>KNJIŽEVNE</w:t>
      </w:r>
      <w:r w:rsidRPr="00415BB0">
        <w:rPr>
          <w:sz w:val="28"/>
          <w:szCs w:val="28"/>
        </w:rPr>
        <w:t xml:space="preserve"> </w:t>
      </w:r>
      <w:r w:rsidR="00951838">
        <w:rPr>
          <w:sz w:val="28"/>
          <w:szCs w:val="28"/>
        </w:rPr>
        <w:t>TRADICIJE</w:t>
      </w:r>
    </w:p>
    <w:p w:rsidR="003035F3" w:rsidRDefault="00415BB0" w:rsidP="007E180B">
      <w:pPr>
        <w:ind w:firstLine="708"/>
      </w:pPr>
      <w:r>
        <w:t>R</w:t>
      </w:r>
      <w:r w:rsidR="003035F3">
        <w:t>oman Kako je Flegmarin postao kapetan ima dvanaest poglavlja</w:t>
      </w:r>
      <w:r>
        <w:t>.</w:t>
      </w:r>
      <w:r w:rsidR="003035F3">
        <w:t xml:space="preserve"> </w:t>
      </w:r>
      <w:r>
        <w:t>M</w:t>
      </w:r>
      <w:r w:rsidR="003035F3">
        <w:t xml:space="preserve">ožemo ga usporediti s Brechtovim epskim teatrom koji je nastao, razbijajući tradicionalnu dramu na prizore, </w:t>
      </w:r>
      <w:r w:rsidR="008F5656">
        <w:t>s očitom namjerom djelovanja</w:t>
      </w:r>
      <w:r w:rsidR="003035F3">
        <w:t xml:space="preserve"> na publiku </w:t>
      </w:r>
      <w:r w:rsidR="008F5656">
        <w:t>kako bi iz</w:t>
      </w:r>
      <w:r w:rsidR="003035F3">
        <w:t xml:space="preserve"> temelja promijenila njihova negativna stremljenja i uvjerenja. Tako Magdalenin roman</w:t>
      </w:r>
      <w:r>
        <w:t xml:space="preserve">, kao i Brechtova drama, </w:t>
      </w:r>
      <w:r w:rsidR="003035F3">
        <w:t xml:space="preserve">ima dvanaest prizora i </w:t>
      </w:r>
      <w:r w:rsidR="00CC1C9F">
        <w:t xml:space="preserve">poput Brechta </w:t>
      </w:r>
      <w:r w:rsidR="003035F3">
        <w:t>šalje jasnu poruku čitateljima</w:t>
      </w:r>
      <w:r>
        <w:t xml:space="preserve"> </w:t>
      </w:r>
      <w:r w:rsidR="00CC1C9F">
        <w:t>ne</w:t>
      </w:r>
      <w:r>
        <w:t xml:space="preserve"> bi </w:t>
      </w:r>
      <w:r w:rsidR="00CC1C9F">
        <w:t xml:space="preserve">li </w:t>
      </w:r>
      <w:r>
        <w:t>utjecala na njih</w:t>
      </w:r>
      <w:r w:rsidR="00CC1C9F">
        <w:t xml:space="preserve"> -</w:t>
      </w:r>
      <w:r>
        <w:t xml:space="preserve"> </w:t>
      </w:r>
      <w:r w:rsidR="003035F3">
        <w:t xml:space="preserve">obitelj </w:t>
      </w:r>
      <w:r w:rsidR="00CC1C9F">
        <w:t>je, između ostalog, bit vašeg postojanja i</w:t>
      </w:r>
      <w:r w:rsidR="003035F3">
        <w:t xml:space="preserve"> nemojte nikada učiniti ništa što bi moglo razbiti obitelj</w:t>
      </w:r>
      <w:r w:rsidR="00CC1C9F">
        <w:t xml:space="preserve"> jer ćete tako razbiti sebe, </w:t>
      </w:r>
      <w:r w:rsidR="003035F3">
        <w:t xml:space="preserve">učinite </w:t>
      </w:r>
      <w:r w:rsidR="008F5656">
        <w:t xml:space="preserve">baš sve </w:t>
      </w:r>
      <w:r w:rsidR="003035F3">
        <w:t>kako biste sačuvali obitelj</w:t>
      </w:r>
      <w:r w:rsidR="00E95005">
        <w:t xml:space="preserve"> </w:t>
      </w:r>
      <w:r w:rsidR="00CC1C9F">
        <w:t>jer bez njih, nema ni vas, i svakako je važno da znate, obitelj nije materijalno nego duhovno, obitelj je ljubav.</w:t>
      </w:r>
    </w:p>
    <w:p w:rsidR="00F94F61" w:rsidRDefault="00D40B36" w:rsidP="007E180B">
      <w:pPr>
        <w:ind w:firstLine="708"/>
      </w:pPr>
      <w:r>
        <w:t>R</w:t>
      </w:r>
      <w:r w:rsidR="00F94F61">
        <w:t>oman ima elemenata romana struje svijesti</w:t>
      </w:r>
      <w:r w:rsidR="000C6BC5">
        <w:t>.</w:t>
      </w:r>
      <w:r w:rsidR="00EC2F0F">
        <w:t xml:space="preserve"> </w:t>
      </w:r>
      <w:r w:rsidR="000C6BC5">
        <w:t>I p</w:t>
      </w:r>
      <w:r w:rsidR="00F94F61">
        <w:t>o tome se vidi Magdalenina književna umješnost jer nije jednostavno ući u djetinju svijest i staviti to</w:t>
      </w:r>
      <w:r w:rsidR="00CC1C9F">
        <w:t xml:space="preserve"> na papir da izgleda zanimljivo</w:t>
      </w:r>
      <w:r w:rsidR="000C6BC5">
        <w:t xml:space="preserve"> i važno, a </w:t>
      </w:r>
      <w:r w:rsidR="00F94F61">
        <w:t xml:space="preserve">da pritom sentimentalizam ne prelazi u </w:t>
      </w:r>
      <w:r w:rsidR="000C6BC5">
        <w:t xml:space="preserve">banalnost ili </w:t>
      </w:r>
      <w:r w:rsidR="00F94F61">
        <w:t>patetiku i pretencioznost. U tome je spisateljica uspjela i to daje posebnu boju ljepote romana. Naime u romanu spis</w:t>
      </w:r>
      <w:r w:rsidR="007E180B">
        <w:t>a</w:t>
      </w:r>
      <w:r w:rsidR="00F94F61">
        <w:t xml:space="preserve">teljica izvire iz </w:t>
      </w:r>
      <w:r w:rsidR="007E180B">
        <w:t>Fleg</w:t>
      </w:r>
      <w:r w:rsidR="00F94F61">
        <w:t>marinove svi</w:t>
      </w:r>
      <w:r w:rsidR="007E180B">
        <w:t xml:space="preserve">jesti </w:t>
      </w:r>
      <w:r>
        <w:t>koji je glavni pripovjedač te u jednom dijelu i zapisivač dnevnika namijenjen njegovoj majci. Takvu</w:t>
      </w:r>
      <w:r w:rsidR="00F94F61">
        <w:t xml:space="preserve"> kompoziciju i moguću monotonost </w:t>
      </w:r>
      <w:r>
        <w:t>kazivanja Magdalena uspješno razbija dodavanjem toka svijesti starijeg brata Renata i majke u vrijeme pred padanja u nesvjesno stanje</w:t>
      </w:r>
      <w:r w:rsidR="00F94F61">
        <w:t>.</w:t>
      </w:r>
    </w:p>
    <w:p w:rsidR="000C6BC5" w:rsidRDefault="00D40B36" w:rsidP="007E180B">
      <w:pPr>
        <w:ind w:firstLine="708"/>
      </w:pPr>
      <w:r>
        <w:t>U romanu se prepoznaju naznake i gogoljevskog</w:t>
      </w:r>
      <w:r w:rsidR="007E180B">
        <w:t xml:space="preserve"> smijeh</w:t>
      </w:r>
      <w:r>
        <w:t>a</w:t>
      </w:r>
      <w:r w:rsidR="007E180B">
        <w:t xml:space="preserve"> kroz suze na Magdalenin način. Nema tu nekog velikog smijeha, tek onako skrivenog, </w:t>
      </w:r>
      <w:r>
        <w:t>tek naznačenog, a nema ni</w:t>
      </w:r>
      <w:r w:rsidR="00B42131">
        <w:t xml:space="preserve"> </w:t>
      </w:r>
      <w:r w:rsidR="007E180B">
        <w:t>nekih posebnih suza</w:t>
      </w:r>
      <w:r w:rsidR="00B42131">
        <w:t xml:space="preserve">. Magdalena to radi s mjerom jer slika život </w:t>
      </w:r>
      <w:r w:rsidR="00BA64A5">
        <w:t xml:space="preserve">kakav </w:t>
      </w:r>
      <w:r w:rsidR="00B42131">
        <w:t>on zaista jeste u svom trajanju bez nekih</w:t>
      </w:r>
      <w:r w:rsidR="00BA64A5">
        <w:t xml:space="preserve"> silnih pretjerivanja</w:t>
      </w:r>
      <w:r w:rsidR="00B42131">
        <w:t xml:space="preserve"> što odudara o</w:t>
      </w:r>
      <w:r w:rsidR="000C6BC5">
        <w:t>d</w:t>
      </w:r>
      <w:r w:rsidR="00B42131">
        <w:t xml:space="preserve"> svakodnevnice</w:t>
      </w:r>
      <w:r w:rsidR="000C6BC5">
        <w:t xml:space="preserve"> i što bi učinilo roman neuvjerljiv</w:t>
      </w:r>
      <w:r w:rsidR="00B42131">
        <w:t xml:space="preserve">. </w:t>
      </w:r>
    </w:p>
    <w:p w:rsidR="007E180B" w:rsidRDefault="00B42131" w:rsidP="007E180B">
      <w:pPr>
        <w:ind w:firstLine="708"/>
      </w:pPr>
      <w:r>
        <w:t xml:space="preserve">Ako bismo tražili neko stilsko određenje romana, onda bi to mogao biti realizam u slici suvremenog romantizma. </w:t>
      </w:r>
      <w:r w:rsidR="000C6BC5">
        <w:t xml:space="preserve">Uz to, siguran sam </w:t>
      </w:r>
      <w:r w:rsidR="00EC2F0F">
        <w:t>da će mnogim čitateljima kapnuti koja iskrena suza dok bude čitao, posebno u drugom dijelu romana kada dramska napetost dostiže svoj vrhunac</w:t>
      </w:r>
      <w:r>
        <w:t xml:space="preserve"> i udara na čitatelja svom svojom </w:t>
      </w:r>
      <w:r w:rsidR="000C6BC5">
        <w:t xml:space="preserve">emotivnom </w:t>
      </w:r>
      <w:r>
        <w:t>silinom</w:t>
      </w:r>
      <w:r w:rsidR="00EC2F0F">
        <w:t>.</w:t>
      </w:r>
    </w:p>
    <w:p w:rsidR="00BA64A5" w:rsidRDefault="007E180B" w:rsidP="007E180B">
      <w:pPr>
        <w:ind w:firstLine="708"/>
      </w:pPr>
      <w:r>
        <w:t>Roman teče kronolo</w:t>
      </w:r>
      <w:r w:rsidR="00BA64A5">
        <w:t>ški</w:t>
      </w:r>
      <w:r>
        <w:t xml:space="preserve">, a uokviren je </w:t>
      </w:r>
      <w:r w:rsidR="00B32A5A">
        <w:t xml:space="preserve">dvama sudbonosnim događajima za obitelj Balić. </w:t>
      </w:r>
      <w:r w:rsidR="00B42131">
        <w:t xml:space="preserve">Na početku </w:t>
      </w:r>
      <w:r w:rsidR="00B32A5A">
        <w:t>Flegmarin bi htio psića, a majka kazuje da je trudna pa će dobiti brata ili sestru</w:t>
      </w:r>
      <w:r w:rsidR="000C6BC5">
        <w:t xml:space="preserve"> a ne psića,</w:t>
      </w:r>
      <w:r w:rsidR="00B42131">
        <w:t xml:space="preserve"> da bi na kraju roman </w:t>
      </w:r>
      <w:r w:rsidR="000C6BC5">
        <w:t>se rodila sestra</w:t>
      </w:r>
      <w:r w:rsidR="00B32A5A">
        <w:t xml:space="preserve">. </w:t>
      </w:r>
      <w:r w:rsidR="00B42131">
        <w:t>Vrijeme događanja je nešto manje od godinu dana</w:t>
      </w:r>
      <w:r w:rsidR="00D93DF0">
        <w:t xml:space="preserve"> </w:t>
      </w:r>
      <w:r w:rsidR="00B32A5A">
        <w:t>i to</w:t>
      </w:r>
      <w:r w:rsidR="00D93DF0">
        <w:t xml:space="preserve"> od Božića 2015. pa do osmog mjeseca 2016. kada su se održavale Olimpijske igre u Riju, naime tim događajem i završava roman</w:t>
      </w:r>
      <w:r w:rsidR="00BA64A5">
        <w:t>.</w:t>
      </w:r>
      <w:r w:rsidR="00B32A5A">
        <w:t xml:space="preserve"> </w:t>
      </w:r>
    </w:p>
    <w:p w:rsidR="00032F08" w:rsidRPr="00032F08" w:rsidRDefault="00032F08" w:rsidP="00032F08">
      <w:pPr>
        <w:pStyle w:val="Odlomakpopisa"/>
        <w:numPr>
          <w:ilvl w:val="0"/>
          <w:numId w:val="1"/>
        </w:numPr>
        <w:jc w:val="center"/>
        <w:rPr>
          <w:sz w:val="28"/>
          <w:szCs w:val="28"/>
        </w:rPr>
      </w:pPr>
      <w:r w:rsidRPr="00032F08">
        <w:rPr>
          <w:sz w:val="28"/>
          <w:szCs w:val="28"/>
        </w:rPr>
        <w:t>PRIZOR: TKO JE GLAVNI LIK ROMANA</w:t>
      </w:r>
    </w:p>
    <w:p w:rsidR="00770624" w:rsidRDefault="00D93DF0" w:rsidP="007E180B">
      <w:pPr>
        <w:ind w:firstLine="708"/>
      </w:pPr>
      <w:r>
        <w:t>Ako je dobar roman, a ovaj to jeste, s</w:t>
      </w:r>
      <w:r w:rsidR="00BA64A5">
        <w:t>vaki čitatelj doživljava priču na svoj način</w:t>
      </w:r>
      <w:r w:rsidR="00951838">
        <w:t xml:space="preserve"> kao i likove u tom romanu</w:t>
      </w:r>
      <w:r>
        <w:t>. U ovom romanu bi se moglo postaviti pitanje čitatelju, tko je glavni lik u romanu</w:t>
      </w:r>
      <w:r w:rsidR="00032F08">
        <w:t xml:space="preserve"> kao neka zagonetka</w:t>
      </w:r>
      <w:r>
        <w:t xml:space="preserve">. Nekome će biti </w:t>
      </w:r>
      <w:r w:rsidR="00951838">
        <w:t xml:space="preserve">glavni lik biti </w:t>
      </w:r>
      <w:r>
        <w:t>pripovjedač Flegmarin</w:t>
      </w:r>
      <w:r w:rsidR="00951838">
        <w:t xml:space="preserve">. Sve izvire iz najmlađeg člana obitelji Marina ili kako ga je otac, zbog njegove nezainteresiranosti za svijet oko njega pri rođenju, nazvao Flegmarin. </w:t>
      </w:r>
      <w:r w:rsidR="00770624">
        <w:t xml:space="preserve">Flegmarin ispisuje svoj tok svijesti kroz roman. </w:t>
      </w:r>
      <w:r>
        <w:t>Možda je Magdalena sebe ugradila u Flegmarinu što bi moglo biti lako vjerojatno</w:t>
      </w:r>
      <w:r w:rsidR="00770624">
        <w:t>,</w:t>
      </w:r>
      <w:r w:rsidR="00FA0CE9">
        <w:t xml:space="preserve"> pa bi </w:t>
      </w:r>
      <w:r w:rsidR="00770624">
        <w:t xml:space="preserve">se zato </w:t>
      </w:r>
      <w:r w:rsidR="00FA0CE9">
        <w:t>mogli reći, Flegmarin je Magdalena</w:t>
      </w:r>
      <w:r w:rsidR="00770624">
        <w:t xml:space="preserve"> i Flegmarin je glavni</w:t>
      </w:r>
      <w:r>
        <w:t xml:space="preserve">. </w:t>
      </w:r>
    </w:p>
    <w:p w:rsidR="00092076" w:rsidRDefault="00770624" w:rsidP="007E180B">
      <w:pPr>
        <w:ind w:firstLine="708"/>
      </w:pPr>
      <w:r>
        <w:lastRenderedPageBreak/>
        <w:t xml:space="preserve">Pritom kroz svijest maloga Flegmarina Magdalena esejistički progovara o svijetu u kojem živi. Naime Flegmarin piše sastav naslova </w:t>
      </w:r>
      <w:r w:rsidR="007E50D7">
        <w:t>K</w:t>
      </w:r>
      <w:r>
        <w:t xml:space="preserve">ako bih promijenio svijet, što je kod njegove profesorice hrvatskog Brkićke primljeno s izrazitim negodovanjem. </w:t>
      </w:r>
      <w:r w:rsidR="00FA0CE9">
        <w:t>Flegmarin</w:t>
      </w:r>
      <w:r>
        <w:t xml:space="preserve">, ili u biti Magdalena Mrčela, </w:t>
      </w:r>
      <w:r w:rsidR="00FA0CE9">
        <w:t>tvrdi da ga on uopće ne bi mijenjao jer je njegov svijet dobar misleći na svoj mikrosvijet u kojem živi, i traži od svijeta samo da bude pravedan pa će sve biti dobro</w:t>
      </w:r>
      <w:r>
        <w:t xml:space="preserve"> i pritom </w:t>
      </w:r>
      <w:r w:rsidR="00EA5DAC">
        <w:t>postavlja ključno pitanje,</w:t>
      </w:r>
      <w:r>
        <w:t xml:space="preserve"> što taj svijet čini da on bude bolji. Na kraju citira majku koja poslovično kaže, neka bude pravde</w:t>
      </w:r>
      <w:r w:rsidR="00EA5DAC">
        <w:t xml:space="preserve"> pa makar propao svijet što daje pečat sastavu i Magdaleninom pogledu na svijet. A profesorica Brkić očito nije pravedna u radu s učenicima kada joj se taj sastav ne sviđa.</w:t>
      </w:r>
      <w:r w:rsidR="00FF089F">
        <w:t xml:space="preserve"> </w:t>
      </w:r>
    </w:p>
    <w:p w:rsidR="009F058A" w:rsidRDefault="00FA0CE9" w:rsidP="00092076">
      <w:pPr>
        <w:ind w:firstLine="708"/>
      </w:pPr>
      <w:r>
        <w:t>Netko će sa sigurnošću reći, glavni lik romana je majka</w:t>
      </w:r>
      <w:r w:rsidR="00EA5DAC">
        <w:t xml:space="preserve"> i točka</w:t>
      </w:r>
      <w:r w:rsidR="00303235">
        <w:t>. Ona je sveprisutna, oko nje se sve vrti pa tako i cijeli rom</w:t>
      </w:r>
      <w:r w:rsidR="00EA5DAC">
        <w:t>an, ona je iznad svega u romanu i</w:t>
      </w:r>
      <w:r w:rsidR="00303235">
        <w:t xml:space="preserve"> ona je heroj romana</w:t>
      </w:r>
      <w:r w:rsidR="00EA5DAC">
        <w:t>, istinski junak jer ovaj roman je pisan za majku Balićevih</w:t>
      </w:r>
      <w:r w:rsidR="00303235">
        <w:t xml:space="preserve"> ili za sve majke ovog svijeta</w:t>
      </w:r>
      <w:r w:rsidR="00EA5DAC">
        <w:t xml:space="preserve">, koje su postojale i rađale djecu stvarajući novi svijet, jer jedino </w:t>
      </w:r>
      <w:r w:rsidR="009F058A">
        <w:t xml:space="preserve">se </w:t>
      </w:r>
      <w:r w:rsidR="00EA5DAC">
        <w:t>majci u romanu ime uopće ne spominje.</w:t>
      </w:r>
      <w:r w:rsidR="00303235">
        <w:t xml:space="preserve"> </w:t>
      </w:r>
    </w:p>
    <w:p w:rsidR="007E180B" w:rsidRDefault="00303235" w:rsidP="00092076">
      <w:pPr>
        <w:ind w:firstLine="708"/>
      </w:pPr>
      <w:r>
        <w:t>Po meni</w:t>
      </w:r>
      <w:r w:rsidR="000C1438">
        <w:t xml:space="preserve"> </w:t>
      </w:r>
      <w:r w:rsidR="009F058A">
        <w:t xml:space="preserve">glavni </w:t>
      </w:r>
      <w:r w:rsidR="00BA64A5">
        <w:t>lik</w:t>
      </w:r>
      <w:r w:rsidR="009F058A">
        <w:t xml:space="preserve"> je onaj ili ona koja se gotovo i ne spominje, ali roman je baš nastao zbog nje i ona ga uokviruje kao neku obiteljsku fotografiju.</w:t>
      </w:r>
      <w:r>
        <w:t xml:space="preserve"> </w:t>
      </w:r>
      <w:r w:rsidR="009F058A">
        <w:t xml:space="preserve">Ona </w:t>
      </w:r>
      <w:r w:rsidR="00BA64A5">
        <w:t>ništa ne go</w:t>
      </w:r>
      <w:r w:rsidR="009F058A">
        <w:t>vori i nemamo pojma o čemu ona razmišlja, znamo samo da joj se žurilo doći na svijet.</w:t>
      </w:r>
      <w:r w:rsidR="00FF089F">
        <w:t xml:space="preserve"> D</w:t>
      </w:r>
      <w:r w:rsidR="00B34607">
        <w:t xml:space="preserve">obila </w:t>
      </w:r>
      <w:r w:rsidR="002E02E4">
        <w:t xml:space="preserve">je </w:t>
      </w:r>
      <w:r w:rsidR="00B34607">
        <w:t>ime po vedrom nebu</w:t>
      </w:r>
      <w:r w:rsidR="00FF089F">
        <w:t xml:space="preserve"> i zato je </w:t>
      </w:r>
      <w:r w:rsidR="007E50D7">
        <w:t>o</w:t>
      </w:r>
      <w:r w:rsidR="009F058A">
        <w:t xml:space="preserve">na </w:t>
      </w:r>
      <w:r w:rsidR="00FF089F">
        <w:t>glavna</w:t>
      </w:r>
      <w:r w:rsidR="009F058A">
        <w:t xml:space="preserve"> jer je ovaj roman poput vedra neba, i ona se zove Vedrana</w:t>
      </w:r>
      <w:r w:rsidR="00FF089F">
        <w:t>.</w:t>
      </w:r>
      <w:r w:rsidR="00B34607">
        <w:t xml:space="preserve"> </w:t>
      </w:r>
      <w:r w:rsidR="00FF089F">
        <w:t>O</w:t>
      </w:r>
      <w:r w:rsidR="009F058A">
        <w:t>na simbolizira život i tako</w:t>
      </w:r>
      <w:r w:rsidR="00FF089F">
        <w:t xml:space="preserve"> oživotvoruje glavnu ideju romana</w:t>
      </w:r>
      <w:r w:rsidR="009F058A">
        <w:t xml:space="preserve"> pa bi zato mogla biti glavni lik zbog koje je sve pokrenuto, od seljenja na Brda do pisanja ove knjige</w:t>
      </w:r>
      <w:r w:rsidR="00FF089F">
        <w:t>.</w:t>
      </w:r>
    </w:p>
    <w:p w:rsidR="009F058A" w:rsidRPr="009F058A" w:rsidRDefault="009F058A" w:rsidP="009F058A">
      <w:pPr>
        <w:pStyle w:val="Odlomakpopisa"/>
        <w:numPr>
          <w:ilvl w:val="0"/>
          <w:numId w:val="1"/>
        </w:numPr>
        <w:jc w:val="center"/>
        <w:rPr>
          <w:sz w:val="28"/>
          <w:szCs w:val="28"/>
        </w:rPr>
      </w:pPr>
      <w:r w:rsidRPr="009F058A">
        <w:rPr>
          <w:sz w:val="28"/>
          <w:szCs w:val="28"/>
        </w:rPr>
        <w:t>PRIZOR: NEKE SADRŽAJNE ZNAČAJKE I PORUKE ROMANA</w:t>
      </w:r>
    </w:p>
    <w:p w:rsidR="00FF089F" w:rsidRDefault="000C1438" w:rsidP="007E180B">
      <w:pPr>
        <w:ind w:firstLine="708"/>
      </w:pPr>
      <w:r>
        <w:t xml:space="preserve">Spisateljica se u romanu dotakla mnogih važnih detalja koji </w:t>
      </w:r>
      <w:r w:rsidR="00FF089F">
        <w:t xml:space="preserve">su dio naših života i koji </w:t>
      </w:r>
      <w:r>
        <w:t>okružuju i naš svijet</w:t>
      </w:r>
      <w:r w:rsidR="00FF089F">
        <w:t>, a ne samo svijet obitelji Balić</w:t>
      </w:r>
      <w:r w:rsidR="00A53E52">
        <w:t>, što je i posebna vrijednost romana.</w:t>
      </w:r>
    </w:p>
    <w:p w:rsidR="002029B9" w:rsidRDefault="00FF089F" w:rsidP="007E180B">
      <w:pPr>
        <w:ind w:firstLine="708"/>
      </w:pPr>
      <w:r>
        <w:t xml:space="preserve">Spisateljica </w:t>
      </w:r>
      <w:r w:rsidR="00A53E52">
        <w:t xml:space="preserve">stalno </w:t>
      </w:r>
      <w:r>
        <w:t>progovara o ljubavi.</w:t>
      </w:r>
      <w:r w:rsidR="00092076">
        <w:t xml:space="preserve"> Ljubav </w:t>
      </w:r>
      <w:r w:rsidR="00534F2D">
        <w:t xml:space="preserve">majke prema djeci i ocu je bezuvjetna i sveprisutna, ljubav oca prema majci </w:t>
      </w:r>
      <w:r w:rsidR="00A53E52">
        <w:t xml:space="preserve">i djeci </w:t>
      </w:r>
      <w:r w:rsidR="00534F2D">
        <w:t>je jednako takva</w:t>
      </w:r>
      <w:r w:rsidR="002029B9">
        <w:t xml:space="preserve"> mada manje naglašena</w:t>
      </w:r>
      <w:r w:rsidR="00534F2D">
        <w:t xml:space="preserve">, ljubav između braće je nedvojbena, no spisateljica piše i o prvim ljubavima svojih malih likova. </w:t>
      </w:r>
      <w:r w:rsidR="002029B9">
        <w:t xml:space="preserve">Ljubav </w:t>
      </w:r>
      <w:r>
        <w:t>i</w:t>
      </w:r>
      <w:r w:rsidR="00534F2D">
        <w:t>zmeđu Ž</w:t>
      </w:r>
      <w:r>
        <w:t>ana i Marčeline</w:t>
      </w:r>
      <w:r w:rsidR="00534F2D">
        <w:t xml:space="preserve"> završava </w:t>
      </w:r>
      <w:r w:rsidR="002029B9">
        <w:t xml:space="preserve">naglim i ružnim </w:t>
      </w:r>
      <w:r w:rsidR="00534F2D">
        <w:t xml:space="preserve">prekidom zbog preseljenja Balićevih na Brda i Marčelinine ljubomore. </w:t>
      </w:r>
      <w:r w:rsidR="002029B9">
        <w:t xml:space="preserve">Marčelina, ime koje bismo mogli povezati s prezimenom Mrčela mada ne moramo. </w:t>
      </w:r>
      <w:r w:rsidR="00534F2D">
        <w:t xml:space="preserve">Ta ljubav nema šanse uspjeti jer se u nju poput karcinom usadila posesivnost što je smrt za svaku ljubavnu vezu. </w:t>
      </w:r>
      <w:r w:rsidR="002029B9">
        <w:t>Ljubav</w:t>
      </w:r>
      <w:r w:rsidR="00A53E52">
        <w:t xml:space="preserve"> između njih, zahvaljujući Marčelini, </w:t>
      </w:r>
      <w:r w:rsidR="002029B9">
        <w:t xml:space="preserve">postaje imati a ne biti. </w:t>
      </w:r>
      <w:r w:rsidR="00534F2D">
        <w:t>Tako</w:t>
      </w:r>
      <w:r w:rsidR="002029B9">
        <w:t xml:space="preserve"> se Marčelina</w:t>
      </w:r>
      <w:r w:rsidR="00534F2D">
        <w:t xml:space="preserve"> odriče Žana jer misli da njegovo odsustvo tijelom znači i nestanak ljubavi</w:t>
      </w:r>
      <w:r w:rsidR="002029B9">
        <w:t xml:space="preserve"> pa da on tamo na Brdima zavađa neke Brđanke što i nije istina</w:t>
      </w:r>
      <w:r w:rsidR="00A53E52">
        <w:t>, a rezultat je ljudske slabosti, sebičnosti i posesivnosti</w:t>
      </w:r>
      <w:r w:rsidR="002029B9">
        <w:t>.</w:t>
      </w:r>
      <w:r w:rsidR="00A53E52">
        <w:t xml:space="preserve"> Za razliku od njih i njihove promašene ljubavi, l</w:t>
      </w:r>
      <w:r w:rsidR="002029B9">
        <w:t xml:space="preserve">jubav </w:t>
      </w:r>
      <w:r w:rsidR="00092076">
        <w:t xml:space="preserve">Flegmarina </w:t>
      </w:r>
      <w:r w:rsidR="002029B9">
        <w:t>i Petre</w:t>
      </w:r>
      <w:r w:rsidR="00092076">
        <w:t xml:space="preserve"> je</w:t>
      </w:r>
      <w:r w:rsidR="00A53E52">
        <w:t xml:space="preserve"> istinska ljubav na duge staze, a </w:t>
      </w:r>
      <w:r w:rsidR="00092076">
        <w:t>oslikan</w:t>
      </w:r>
      <w:r w:rsidR="002029B9">
        <w:t>a</w:t>
      </w:r>
      <w:r w:rsidR="00092076">
        <w:t xml:space="preserve"> </w:t>
      </w:r>
      <w:r w:rsidR="00A53E52">
        <w:t xml:space="preserve">je </w:t>
      </w:r>
      <w:r w:rsidR="00092076">
        <w:t>naslovom poglavlja Petra je moj najbolji prijatelj</w:t>
      </w:r>
      <w:r w:rsidR="002029B9">
        <w:t>. L</w:t>
      </w:r>
      <w:r w:rsidR="00092076">
        <w:t>jubav</w:t>
      </w:r>
      <w:r w:rsidR="002029B9">
        <w:t xml:space="preserve"> kao nešto trajno, kao</w:t>
      </w:r>
      <w:r w:rsidR="00092076">
        <w:t xml:space="preserve"> uzajamno prijateljstvo, razumijevanje</w:t>
      </w:r>
      <w:r w:rsidR="002029B9">
        <w:t xml:space="preserve"> i potpuno povjerenje</w:t>
      </w:r>
      <w:r w:rsidR="00A53E52">
        <w:t>.</w:t>
      </w:r>
    </w:p>
    <w:p w:rsidR="008667C4" w:rsidRDefault="004F2EEA" w:rsidP="007E180B">
      <w:pPr>
        <w:ind w:firstLine="708"/>
      </w:pPr>
      <w:r>
        <w:t>O odnosu učenika i učitelja piše s</w:t>
      </w:r>
      <w:r w:rsidR="002029B9">
        <w:t xml:space="preserve">pisateljica </w:t>
      </w:r>
      <w:r>
        <w:t>što je i očekivano jer spisateljica je i profesorica. Odnos učitelja prema učeniku kao i škole prema učeniku je opisan u potpuno negativnom svjetlu.</w:t>
      </w:r>
      <w:r w:rsidR="000C1438">
        <w:t xml:space="preserve"> </w:t>
      </w:r>
      <w:r>
        <w:t>Magdalena ž</w:t>
      </w:r>
      <w:r w:rsidR="000C1438">
        <w:t xml:space="preserve">eli ukazati </w:t>
      </w:r>
      <w:r>
        <w:t>učiteljima kako griješe kada svoje frustracije liječe na učenicima koristeći svoju moć</w:t>
      </w:r>
      <w:r w:rsidR="00937264">
        <w:t>,</w:t>
      </w:r>
      <w:r>
        <w:t xml:space="preserve"> i kako </w:t>
      </w:r>
      <w:r w:rsidR="00937264">
        <w:t xml:space="preserve">učitelji </w:t>
      </w:r>
      <w:r>
        <w:t xml:space="preserve">griješe kada u svojoj sebičnosti i </w:t>
      </w:r>
      <w:r>
        <w:lastRenderedPageBreak/>
        <w:t xml:space="preserve">narcisoidnosti </w:t>
      </w:r>
      <w:r w:rsidR="00937264">
        <w:t>ne vide učenika, nego svoju projekciju tog učenika</w:t>
      </w:r>
      <w:r w:rsidR="00A53E52">
        <w:t>,</w:t>
      </w:r>
      <w:r w:rsidR="00937264">
        <w:t xml:space="preserve"> a svaki učenik je fenomen za sebe, i kako učitelji griješe kada ne dopuštaju učenicima slobodu izražavanja i djelovanja. Jednako tako, na sličan način Magdalena pokušava upozoriti roditelje da daju slobodu svojoj djeci i da im nikada ne nameću svoju sliku njih samih, i da im dopuste izraziti sebe u potpunosti što je osnovno pravilo obitelji Balić.</w:t>
      </w:r>
    </w:p>
    <w:p w:rsidR="0049642E" w:rsidRDefault="00745178" w:rsidP="007E180B">
      <w:pPr>
        <w:ind w:firstLine="708"/>
      </w:pPr>
      <w:r>
        <w:t xml:space="preserve">Posebno mjesto u romanu ima </w:t>
      </w:r>
      <w:r w:rsidR="009012E3">
        <w:t>p</w:t>
      </w:r>
      <w:r w:rsidR="008667C4">
        <w:t>rikaz igre nogometa</w:t>
      </w:r>
      <w:r>
        <w:t xml:space="preserve"> koja simbolizira bilo koju igru ili nadmetanje.</w:t>
      </w:r>
      <w:r w:rsidR="00810202">
        <w:t xml:space="preserve"> </w:t>
      </w:r>
      <w:r>
        <w:t xml:space="preserve">Flegmarin će na kraju </w:t>
      </w:r>
      <w:r w:rsidR="00762232">
        <w:t xml:space="preserve">romana </w:t>
      </w:r>
      <w:r>
        <w:t>postati kapetan što je i naznačeno u naslovu romana kao posebna važnost. Nikada nemojmo odustati od svojih snova koliko god oni bili udaljeni od nas ili naizgled beznadežni</w:t>
      </w:r>
      <w:r w:rsidR="00762232">
        <w:t>, poručuje Magdalena te dodaje u prenesenom značenju pisanja o nogometu, nikada nemojte odustati od borbe jer svaka igra je preslika života, a u životu se treba boriti</w:t>
      </w:r>
      <w:r>
        <w:t xml:space="preserve">. </w:t>
      </w:r>
      <w:r w:rsidR="00810202">
        <w:t>Flegma</w:t>
      </w:r>
      <w:r>
        <w:t xml:space="preserve">rin nije neki igrač, uglavnom ulazi s klupe, igra obranu, </w:t>
      </w:r>
      <w:r w:rsidR="00810202">
        <w:t>ima boljih od njega</w:t>
      </w:r>
      <w:r w:rsidR="00704793">
        <w:t xml:space="preserve"> i on je toga svjestan</w:t>
      </w:r>
      <w:r>
        <w:t>. U</w:t>
      </w:r>
      <w:r w:rsidR="00704793">
        <w:t xml:space="preserve"> presudnom trenutku </w:t>
      </w:r>
      <w:r>
        <w:t xml:space="preserve">utakmice </w:t>
      </w:r>
      <w:r w:rsidR="00704793">
        <w:t>trener zna tko je pravi borac u glavi jer nogomet, kao ni ostali sportovi, se ne igra ekstremitetima, nego glavom, pa mu daje kapetansku traku</w:t>
      </w:r>
      <w:r>
        <w:t xml:space="preserve">. </w:t>
      </w:r>
      <w:r w:rsidR="00704793">
        <w:t>Flegmarin pobjeđuje sebe i svoje strahove</w:t>
      </w:r>
      <w:r>
        <w:t xml:space="preserve">. Pobjeđuje i protivnički tim </w:t>
      </w:r>
      <w:r w:rsidR="00704793">
        <w:t xml:space="preserve">dajući odlučujući gol za svoju </w:t>
      </w:r>
      <w:r>
        <w:t xml:space="preserve">pobjedničku </w:t>
      </w:r>
      <w:r w:rsidR="00704793">
        <w:t xml:space="preserve">ekipu. Prema tome sam naslov ima u sebi posebnu poruku za </w:t>
      </w:r>
      <w:r w:rsidR="009012E3">
        <w:t>čitatelja, nikad ne odustaj od svojih snova i bori se bez obzira na mogućnost poraza jer poražen je samo onaj koji odustane.</w:t>
      </w:r>
    </w:p>
    <w:p w:rsidR="00762232" w:rsidRDefault="00762232" w:rsidP="00762232">
      <w:pPr>
        <w:pStyle w:val="Odlomakpopisa"/>
        <w:numPr>
          <w:ilvl w:val="0"/>
          <w:numId w:val="1"/>
        </w:numPr>
      </w:pPr>
      <w:r w:rsidRPr="00762232">
        <w:t xml:space="preserve">PRIZOR: </w:t>
      </w:r>
      <w:r w:rsidR="007E50D7">
        <w:t>IDEJA ROMANA</w:t>
      </w:r>
    </w:p>
    <w:p w:rsidR="0092205B" w:rsidRDefault="00DB3498" w:rsidP="007E180B">
      <w:pPr>
        <w:ind w:firstLine="708"/>
      </w:pPr>
      <w:r>
        <w:t>Ipak</w:t>
      </w:r>
      <w:r w:rsidR="00762232">
        <w:t>,</w:t>
      </w:r>
      <w:r>
        <w:t xml:space="preserve"> najvažnija priča u ovom romanu</w:t>
      </w:r>
      <w:r w:rsidR="0092205B">
        <w:t xml:space="preserve">, priča koja određuje u potpunosti ovaj roman, </w:t>
      </w:r>
      <w:r>
        <w:t xml:space="preserve">jeste </w:t>
      </w:r>
      <w:r w:rsidR="0049642E">
        <w:t xml:space="preserve">stvaranje </w:t>
      </w:r>
      <w:r w:rsidR="0092205B">
        <w:t xml:space="preserve">i rađanje </w:t>
      </w:r>
      <w:r w:rsidR="0049642E">
        <w:t>novog čovjeka</w:t>
      </w:r>
      <w:r w:rsidR="00FC6173">
        <w:t>, a majka se stavlja</w:t>
      </w:r>
      <w:r w:rsidR="0049642E">
        <w:t xml:space="preserve"> na pijedestal svega </w:t>
      </w:r>
      <w:r w:rsidR="0092205B">
        <w:t>postojećeg. Na početku romana majka je trudna i</w:t>
      </w:r>
      <w:r w:rsidR="0049642E">
        <w:t xml:space="preserve"> zbog toga svi negoduju. Dijete začeto u njoj je doslovno i u prenesenom smislu jede, </w:t>
      </w:r>
      <w:r w:rsidR="0092205B">
        <w:t xml:space="preserve">sve iz nje crpi, </w:t>
      </w:r>
      <w:r w:rsidR="0049642E">
        <w:t>ona polako kopni i nestaje</w:t>
      </w:r>
      <w:r w:rsidR="00762232">
        <w:t xml:space="preserve"> pa tako roman iz realizma prelazi u naturalizam</w:t>
      </w:r>
      <w:r w:rsidR="0049642E">
        <w:t>. Tim dijelom romana</w:t>
      </w:r>
      <w:r w:rsidR="0092205B">
        <w:t xml:space="preserve"> i takvim dramskim zapletom</w:t>
      </w:r>
      <w:r w:rsidR="0049642E">
        <w:t>, najznačajnijim i najpotresnijim, Magdalena uokviruje svrhu svog pisanja</w:t>
      </w:r>
      <w:r w:rsidR="0092205B">
        <w:t>. N</w:t>
      </w:r>
      <w:r w:rsidR="0049642E">
        <w:t xml:space="preserve">ovi život, koji se rađa, nastaje iz nekog postojećeg života, </w:t>
      </w:r>
      <w:r w:rsidR="00762232">
        <w:t xml:space="preserve">u prenesenom i doslovnom smislu, </w:t>
      </w:r>
      <w:r w:rsidR="0049642E">
        <w:t xml:space="preserve">i tim činom čovjek se najbliže približio prirodi i savršenom svijetu vječnog kruga prirodnog obnavljanja. </w:t>
      </w:r>
      <w:r w:rsidR="0092205B">
        <w:t>Majka nestaje da bi se iz nje rodilo nešto sasvim novo i neponovljivo.</w:t>
      </w:r>
    </w:p>
    <w:p w:rsidR="007E3CD1" w:rsidRDefault="00FC6173" w:rsidP="007E180B">
      <w:pPr>
        <w:ind w:firstLine="708"/>
      </w:pPr>
      <w:r>
        <w:t>U drugom dijelu romana</w:t>
      </w:r>
      <w:r w:rsidR="0092205B">
        <w:t xml:space="preserve"> i</w:t>
      </w:r>
      <w:r w:rsidR="007E3CD1">
        <w:t>z sasvim ležerne priče o jednoj obitelji i njihovim svakodnevnim kretanjima u duhovnom i materijalnom smislu, sve se pretvara u dramu koja naslućuje tragediju. Majka rađa dijete, ali i nestaje iz života, pada u komu. U tom</w:t>
      </w:r>
      <w:r w:rsidR="0092205B">
        <w:t xml:space="preserve"> potresnom</w:t>
      </w:r>
      <w:r w:rsidR="007E3CD1">
        <w:t xml:space="preserve"> trenutku nam se Magdalena u potpunosti razotkriva, ovo nije roman o </w:t>
      </w:r>
      <w:r w:rsidR="0092205B">
        <w:t xml:space="preserve">djetinjstvu i </w:t>
      </w:r>
      <w:r w:rsidR="007E3CD1">
        <w:t>obitelji</w:t>
      </w:r>
      <w:r w:rsidR="0092205B">
        <w:t xml:space="preserve"> mada donekle i jeste</w:t>
      </w:r>
      <w:r w:rsidR="007E3CD1">
        <w:t>, ovo je roman o majčinstvu, o darivanju života za život, o bezuvjetnoj ljubavi kakvu može imati samo majka prema svom djetetu. I osnovna ideja</w:t>
      </w:r>
      <w:r w:rsidR="0092205B">
        <w:t xml:space="preserve"> romana jeste</w:t>
      </w:r>
      <w:r w:rsidR="007E3CD1">
        <w:t xml:space="preserve"> darivanje života za život.</w:t>
      </w:r>
      <w:r>
        <w:t xml:space="preserve"> Slobodno bi se mogao nazvati život za život.</w:t>
      </w:r>
    </w:p>
    <w:p w:rsidR="00FC6173" w:rsidRPr="0008775F" w:rsidRDefault="0008775F" w:rsidP="0008775F">
      <w:pPr>
        <w:pStyle w:val="Odlomakpopisa"/>
        <w:numPr>
          <w:ilvl w:val="0"/>
          <w:numId w:val="1"/>
        </w:numPr>
        <w:jc w:val="center"/>
        <w:rPr>
          <w:sz w:val="28"/>
          <w:szCs w:val="28"/>
        </w:rPr>
      </w:pPr>
      <w:r w:rsidRPr="0008775F">
        <w:rPr>
          <w:sz w:val="28"/>
          <w:szCs w:val="28"/>
        </w:rPr>
        <w:t>PRIZOR: KRAJ ROMANA IMA VAŽNOST POČETKA</w:t>
      </w:r>
    </w:p>
    <w:p w:rsidR="00FC2EE8" w:rsidRDefault="007E3CD1" w:rsidP="007E180B">
      <w:pPr>
        <w:ind w:firstLine="708"/>
      </w:pPr>
      <w:r>
        <w:t xml:space="preserve">Na </w:t>
      </w:r>
      <w:r w:rsidR="00B23D72">
        <w:t xml:space="preserve">samom </w:t>
      </w:r>
      <w:r>
        <w:t>kraju romana</w:t>
      </w:r>
      <w:r w:rsidR="00B23D72">
        <w:t xml:space="preserve"> u</w:t>
      </w:r>
      <w:r>
        <w:t xml:space="preserve"> tijeku su Olimpijske igre u Riju, Hrvatska je osvojila pet zlata, otac Dino je fanatični navijač, no </w:t>
      </w:r>
      <w:r w:rsidR="00D7266D">
        <w:t xml:space="preserve">on će reći na to: </w:t>
      </w:r>
      <w:r w:rsidR="00B23D72">
        <w:t>„</w:t>
      </w:r>
      <w:r w:rsidR="00D7266D">
        <w:t>Ništa posebno. Ja ih isto imam pet</w:t>
      </w:r>
      <w:r w:rsidR="00B23D72">
        <w:t>.“ Prva rečenica:</w:t>
      </w:r>
      <w:r w:rsidR="00D7266D">
        <w:t xml:space="preserve"> </w:t>
      </w:r>
      <w:r w:rsidR="00B23D72">
        <w:t>„</w:t>
      </w:r>
      <w:r w:rsidR="00D7266D">
        <w:t>Čujem da odrasli stalno govore da se djeca najviše vesele Božiću, ali u našoj se kući najviše veseli mama</w:t>
      </w:r>
      <w:r w:rsidR="00B23D72">
        <w:t>“, i među zadnjima: „Ni</w:t>
      </w:r>
      <w:r w:rsidR="00D7266D">
        <w:t>šta posebno, ja ih imam pet</w:t>
      </w:r>
      <w:r w:rsidR="00B23D72">
        <w:t>“, čini okvir slike obitelji Balić i bit ovog romana</w:t>
      </w:r>
      <w:r w:rsidR="00D7266D">
        <w:t xml:space="preserve">. </w:t>
      </w:r>
      <w:r w:rsidR="00B23D72">
        <w:t>L</w:t>
      </w:r>
      <w:r w:rsidR="00D7266D">
        <w:t xml:space="preserve">ijepa su </w:t>
      </w:r>
      <w:r w:rsidR="00B23D72">
        <w:t xml:space="preserve">sva </w:t>
      </w:r>
      <w:r w:rsidR="00D7266D">
        <w:t xml:space="preserve">olimpijska i sva </w:t>
      </w:r>
      <w:r w:rsidR="00D7266D">
        <w:lastRenderedPageBreak/>
        <w:t>ostala zlata</w:t>
      </w:r>
      <w:r w:rsidR="00B23D72">
        <w:t xml:space="preserve"> ovoga svijeta</w:t>
      </w:r>
      <w:r w:rsidR="0008775F">
        <w:t>, ali sva su ona beznačajna i manje od ništa naspram</w:t>
      </w:r>
      <w:r w:rsidR="00D7266D">
        <w:t xml:space="preserve"> obiteljskom zlatu</w:t>
      </w:r>
      <w:r w:rsidR="0008775F">
        <w:t xml:space="preserve"> i našoj djeci. O</w:t>
      </w:r>
      <w:r w:rsidR="00FC2EE8">
        <w:t>bitelj</w:t>
      </w:r>
      <w:r w:rsidR="0008775F">
        <w:t xml:space="preserve">, rađanje života, </w:t>
      </w:r>
      <w:r w:rsidR="00FC2EE8">
        <w:t>ljubav</w:t>
      </w:r>
      <w:r w:rsidR="0008775F">
        <w:t>, to je slika zlatnog sjaja</w:t>
      </w:r>
      <w:r w:rsidR="00FC2EE8">
        <w:t>. I s</w:t>
      </w:r>
      <w:r w:rsidR="00B23D72">
        <w:t>ve ono što nosite materijalno sa sobom tako je beznačajno prema duhovnom u sebi i ljubavi koju širite od sebe</w:t>
      </w:r>
      <w:r w:rsidR="0008775F">
        <w:t xml:space="preserve"> i oko sebe, rekla bi spisateljica ovog romana</w:t>
      </w:r>
      <w:r w:rsidR="00B23D72">
        <w:t>.</w:t>
      </w:r>
    </w:p>
    <w:p w:rsidR="00A61F50" w:rsidRDefault="00FC2EE8" w:rsidP="00FC2EE8">
      <w:pPr>
        <w:ind w:firstLine="708"/>
      </w:pPr>
      <w:r>
        <w:t>O</w:t>
      </w:r>
      <w:r w:rsidR="00003BB2">
        <w:t xml:space="preserve">vo je roman </w:t>
      </w:r>
      <w:r>
        <w:t>o obitelji,</w:t>
      </w:r>
      <w:r w:rsidR="0008775F">
        <w:t xml:space="preserve"> međutim </w:t>
      </w:r>
      <w:r>
        <w:t>puno više</w:t>
      </w:r>
      <w:r w:rsidR="0008775F">
        <w:t xml:space="preserve"> je</w:t>
      </w:r>
      <w:r>
        <w:t xml:space="preserve"> </w:t>
      </w:r>
      <w:r w:rsidR="00753F03">
        <w:t>t</w:t>
      </w:r>
      <w:r w:rsidR="00C030C2">
        <w:t xml:space="preserve">o roman </w:t>
      </w:r>
      <w:r>
        <w:t xml:space="preserve">o </w:t>
      </w:r>
      <w:r w:rsidR="00753F03">
        <w:t xml:space="preserve">herojskom </w:t>
      </w:r>
      <w:r>
        <w:t>majčinstvu kao sudbonosnom dijelu našeg postajanja</w:t>
      </w:r>
      <w:r w:rsidR="00003BB2">
        <w:t>.</w:t>
      </w:r>
      <w:r w:rsidR="00140B64">
        <w:t xml:space="preserve"> </w:t>
      </w:r>
      <w:r>
        <w:t>U ovom romanu Ma</w:t>
      </w:r>
      <w:r w:rsidR="00140B64">
        <w:t xml:space="preserve">gdalena </w:t>
      </w:r>
      <w:r>
        <w:t xml:space="preserve">Mrčela </w:t>
      </w:r>
      <w:r w:rsidR="00140B64">
        <w:t>progovara o</w:t>
      </w:r>
      <w:r>
        <w:t xml:space="preserve"> sebi, o svima nama, o čovjeku</w:t>
      </w:r>
      <w:r w:rsidR="00C030C2">
        <w:t xml:space="preserve"> i </w:t>
      </w:r>
      <w:r>
        <w:t xml:space="preserve">ljubavi kao o </w:t>
      </w:r>
      <w:r w:rsidR="00C030C2">
        <w:t>osnovnom čovjekovom</w:t>
      </w:r>
      <w:r>
        <w:t xml:space="preserve"> smislu besmislenog postojanja.</w:t>
      </w:r>
    </w:p>
    <w:p w:rsidR="00753F03" w:rsidRDefault="00753F03" w:rsidP="00FC2EE8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Boris Škifić</w:t>
      </w:r>
    </w:p>
    <w:p w:rsidR="00753F03" w:rsidRDefault="00753F03" w:rsidP="00FC2EE8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1F50" w:rsidRDefault="00A61F50"/>
    <w:p w:rsidR="00A61F50" w:rsidRDefault="00A61F50"/>
    <w:sectPr w:rsidR="00A61F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998" w:rsidRDefault="00FB5998" w:rsidP="003035F3">
      <w:pPr>
        <w:spacing w:after="0" w:line="240" w:lineRule="auto"/>
      </w:pPr>
      <w:r>
        <w:separator/>
      </w:r>
    </w:p>
  </w:endnote>
  <w:endnote w:type="continuationSeparator" w:id="0">
    <w:p w:rsidR="00FB5998" w:rsidRDefault="00FB5998" w:rsidP="0030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1617858"/>
      <w:docPartObj>
        <w:docPartGallery w:val="Page Numbers (Bottom of Page)"/>
        <w:docPartUnique/>
      </w:docPartObj>
    </w:sdtPr>
    <w:sdtEndPr/>
    <w:sdtContent>
      <w:p w:rsidR="003035F3" w:rsidRDefault="003035F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7E2">
          <w:rPr>
            <w:noProof/>
          </w:rPr>
          <w:t>1</w:t>
        </w:r>
        <w:r>
          <w:fldChar w:fldCharType="end"/>
        </w:r>
      </w:p>
    </w:sdtContent>
  </w:sdt>
  <w:p w:rsidR="003035F3" w:rsidRDefault="003035F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998" w:rsidRDefault="00FB5998" w:rsidP="003035F3">
      <w:pPr>
        <w:spacing w:after="0" w:line="240" w:lineRule="auto"/>
      </w:pPr>
      <w:r>
        <w:separator/>
      </w:r>
    </w:p>
  </w:footnote>
  <w:footnote w:type="continuationSeparator" w:id="0">
    <w:p w:rsidR="00FB5998" w:rsidRDefault="00FB5998" w:rsidP="00303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94724"/>
    <w:multiLevelType w:val="hybridMultilevel"/>
    <w:tmpl w:val="D842D86E"/>
    <w:lvl w:ilvl="0" w:tplc="3B70A8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E2"/>
    <w:rsid w:val="00003BB2"/>
    <w:rsid w:val="00010E6F"/>
    <w:rsid w:val="00032F08"/>
    <w:rsid w:val="00076195"/>
    <w:rsid w:val="0008775F"/>
    <w:rsid w:val="00092076"/>
    <w:rsid w:val="000C1438"/>
    <w:rsid w:val="000C5075"/>
    <w:rsid w:val="000C6BC5"/>
    <w:rsid w:val="000C7D8C"/>
    <w:rsid w:val="001136D4"/>
    <w:rsid w:val="00140B64"/>
    <w:rsid w:val="001B3333"/>
    <w:rsid w:val="002029B9"/>
    <w:rsid w:val="00215484"/>
    <w:rsid w:val="002A62B7"/>
    <w:rsid w:val="002B27EC"/>
    <w:rsid w:val="002C55EC"/>
    <w:rsid w:val="002E02E4"/>
    <w:rsid w:val="00303235"/>
    <w:rsid w:val="003035F3"/>
    <w:rsid w:val="00385282"/>
    <w:rsid w:val="003C4BCD"/>
    <w:rsid w:val="003F4721"/>
    <w:rsid w:val="00415BB0"/>
    <w:rsid w:val="004657E2"/>
    <w:rsid w:val="0049642E"/>
    <w:rsid w:val="004B5F9B"/>
    <w:rsid w:val="004C7913"/>
    <w:rsid w:val="004F2EEA"/>
    <w:rsid w:val="00510F38"/>
    <w:rsid w:val="00534F2D"/>
    <w:rsid w:val="00576FE2"/>
    <w:rsid w:val="0065207E"/>
    <w:rsid w:val="006804D9"/>
    <w:rsid w:val="00704793"/>
    <w:rsid w:val="00710156"/>
    <w:rsid w:val="00745178"/>
    <w:rsid w:val="00753F03"/>
    <w:rsid w:val="00754021"/>
    <w:rsid w:val="00762232"/>
    <w:rsid w:val="00770624"/>
    <w:rsid w:val="007B68D3"/>
    <w:rsid w:val="007E180B"/>
    <w:rsid w:val="007E3CD1"/>
    <w:rsid w:val="007E50D7"/>
    <w:rsid w:val="00810202"/>
    <w:rsid w:val="008667C4"/>
    <w:rsid w:val="00871B3C"/>
    <w:rsid w:val="008946E2"/>
    <w:rsid w:val="008E60ED"/>
    <w:rsid w:val="008F5656"/>
    <w:rsid w:val="009012E3"/>
    <w:rsid w:val="0092205B"/>
    <w:rsid w:val="00924083"/>
    <w:rsid w:val="00937264"/>
    <w:rsid w:val="00951838"/>
    <w:rsid w:val="009B6670"/>
    <w:rsid w:val="009F058A"/>
    <w:rsid w:val="00A45E0E"/>
    <w:rsid w:val="00A53E52"/>
    <w:rsid w:val="00A61F50"/>
    <w:rsid w:val="00B23D72"/>
    <w:rsid w:val="00B32A5A"/>
    <w:rsid w:val="00B34607"/>
    <w:rsid w:val="00B42131"/>
    <w:rsid w:val="00B452A2"/>
    <w:rsid w:val="00B4583E"/>
    <w:rsid w:val="00B97090"/>
    <w:rsid w:val="00BA64A5"/>
    <w:rsid w:val="00BC014D"/>
    <w:rsid w:val="00BC6C26"/>
    <w:rsid w:val="00BF0EB0"/>
    <w:rsid w:val="00C030C2"/>
    <w:rsid w:val="00C15B36"/>
    <w:rsid w:val="00C36EED"/>
    <w:rsid w:val="00CC1C9F"/>
    <w:rsid w:val="00CD3F84"/>
    <w:rsid w:val="00D168BE"/>
    <w:rsid w:val="00D40B36"/>
    <w:rsid w:val="00D7266D"/>
    <w:rsid w:val="00D93DF0"/>
    <w:rsid w:val="00D94206"/>
    <w:rsid w:val="00DB3498"/>
    <w:rsid w:val="00DB5814"/>
    <w:rsid w:val="00DC7A7B"/>
    <w:rsid w:val="00E0551A"/>
    <w:rsid w:val="00E259CD"/>
    <w:rsid w:val="00E7607C"/>
    <w:rsid w:val="00E95005"/>
    <w:rsid w:val="00EA5DAC"/>
    <w:rsid w:val="00EC2F0F"/>
    <w:rsid w:val="00ED24C1"/>
    <w:rsid w:val="00EF25DA"/>
    <w:rsid w:val="00F31716"/>
    <w:rsid w:val="00F349CF"/>
    <w:rsid w:val="00F94F61"/>
    <w:rsid w:val="00FA0CE9"/>
    <w:rsid w:val="00FB5998"/>
    <w:rsid w:val="00FC2EE8"/>
    <w:rsid w:val="00FC6173"/>
    <w:rsid w:val="00F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F15B2-8AFF-4062-81CF-9B00AEC6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b/>
        <w:sz w:val="24"/>
        <w:szCs w:val="22"/>
        <w:lang w:val="hr-H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03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35F3"/>
  </w:style>
  <w:style w:type="paragraph" w:styleId="Podnoje">
    <w:name w:val="footer"/>
    <w:basedOn w:val="Normal"/>
    <w:link w:val="PodnojeChar"/>
    <w:uiPriority w:val="99"/>
    <w:unhideWhenUsed/>
    <w:rsid w:val="00303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35F3"/>
  </w:style>
  <w:style w:type="paragraph" w:styleId="Odlomakpopisa">
    <w:name w:val="List Paragraph"/>
    <w:basedOn w:val="Normal"/>
    <w:uiPriority w:val="34"/>
    <w:qFormat/>
    <w:rsid w:val="00BF0EB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3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3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Škifić</dc:creator>
  <cp:keywords/>
  <dc:description/>
  <cp:lastModifiedBy>Korisnik</cp:lastModifiedBy>
  <cp:revision>2</cp:revision>
  <cp:lastPrinted>2017-12-18T18:47:00Z</cp:lastPrinted>
  <dcterms:created xsi:type="dcterms:W3CDTF">2018-01-17T12:35:00Z</dcterms:created>
  <dcterms:modified xsi:type="dcterms:W3CDTF">2018-01-17T12:35:00Z</dcterms:modified>
</cp:coreProperties>
</file>